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4BF7B" w14:textId="0F15D85A" w:rsidR="00693E3F" w:rsidRPr="00C11A5E" w:rsidRDefault="00C11A5E" w:rsidP="00C11A5E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65662569"/>
      <w:bookmarkEnd w:id="0"/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693E3F" w:rsidRPr="00C11A5E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แบบรายงานการตรวจราชการและติดตาม ประเมินผลการจัดการศึกษา</w:t>
      </w:r>
      <w:r w:rsidR="00CB010B" w:rsidRPr="00C11A5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93E3F" w:rsidRPr="00C11A5E">
        <w:rPr>
          <w:rFonts w:ascii="TH SarabunIT๙" w:hAnsi="TH SarabunIT๙" w:cs="TH SarabunIT๙"/>
          <w:b/>
          <w:bCs/>
          <w:sz w:val="32"/>
          <w:szCs w:val="32"/>
          <w:cs/>
        </w:rPr>
        <w:t>กระทรวงศึกษาธิการ</w:t>
      </w:r>
    </w:p>
    <w:p w14:paraId="72C01F53" w14:textId="0E8F7CC5" w:rsidR="00CB010B" w:rsidRPr="00C11A5E" w:rsidRDefault="00CB010B" w:rsidP="00C11A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1A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รอบที่ </w:t>
      </w:r>
      <w:r w:rsidRPr="00C11A5E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="00693E3F" w:rsidRPr="00C11A5E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พ.ศ.๒๕๖๔</w:t>
      </w:r>
    </w:p>
    <w:p w14:paraId="69CE5355" w14:textId="77777777" w:rsidR="00A550A2" w:rsidRDefault="00693E3F" w:rsidP="00693E3F">
      <w:pPr>
        <w:rPr>
          <w:rFonts w:ascii="TH SarabunIT๙" w:hAnsi="TH SarabunIT๙" w:cs="TH SarabunIT๙"/>
          <w:sz w:val="32"/>
          <w:szCs w:val="32"/>
        </w:rPr>
      </w:pPr>
      <w:r w:rsidRPr="00A550A2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ชื่อหน่วยงาน/สถานศึกษา</w:t>
      </w:r>
      <w:r w:rsidRPr="00C11A5E">
        <w:rPr>
          <w:rFonts w:ascii="TH SarabunIT๙" w:hAnsi="TH SarabunIT๙" w:cs="TH SarabunIT๙"/>
          <w:sz w:val="32"/>
          <w:szCs w:val="32"/>
          <w:cs/>
        </w:rPr>
        <w:t>.....</w:t>
      </w:r>
      <w:r w:rsidR="00A550A2">
        <w:rPr>
          <w:rFonts w:ascii="TH SarabunIT๙" w:hAnsi="TH SarabunIT๙" w:cs="TH SarabunIT๙" w:hint="cs"/>
          <w:sz w:val="32"/>
          <w:szCs w:val="32"/>
          <w:cs/>
        </w:rPr>
        <w:t xml:space="preserve">วิทยาลัยเทคนิคนครลำปาง  </w:t>
      </w:r>
      <w:r w:rsidRPr="00A550A2">
        <w:rPr>
          <w:rFonts w:ascii="TH SarabunIT๙" w:hAnsi="TH SarabunIT๙" w:cs="TH SarabunIT๙"/>
          <w:b/>
          <w:bCs/>
          <w:sz w:val="32"/>
          <w:szCs w:val="32"/>
          <w:cs/>
        </w:rPr>
        <w:t>สังกัด</w:t>
      </w:r>
      <w:r w:rsidRPr="00C11A5E">
        <w:rPr>
          <w:rFonts w:ascii="TH SarabunIT๙" w:hAnsi="TH SarabunIT๙" w:cs="TH SarabunIT๙"/>
          <w:sz w:val="32"/>
          <w:szCs w:val="32"/>
          <w:cs/>
        </w:rPr>
        <w:t>....</w:t>
      </w:r>
      <w:r w:rsidR="001F2141">
        <w:rPr>
          <w:rFonts w:ascii="TH SarabunIT๙" w:hAnsi="TH SarabunIT๙" w:cs="TH SarabunIT๙"/>
          <w:sz w:val="32"/>
          <w:szCs w:val="32"/>
        </w:rPr>
        <w:t>.</w:t>
      </w:r>
      <w:r w:rsidR="00A550A2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สำนักงานคณะกรรมการการอาชีวศึกษา</w:t>
      </w:r>
    </w:p>
    <w:p w14:paraId="2DF4171D" w14:textId="6B949779" w:rsidR="001F2141" w:rsidRPr="00C11A5E" w:rsidRDefault="001F2141" w:rsidP="00693E3F">
      <w:pPr>
        <w:rPr>
          <w:rFonts w:ascii="TH SarabunIT๙" w:hAnsi="TH SarabunIT๙" w:cs="TH SarabunIT๙"/>
          <w:sz w:val="32"/>
          <w:szCs w:val="32"/>
        </w:rPr>
      </w:pPr>
      <w:r w:rsidRPr="00A550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</w:t>
      </w:r>
      <w:r w:rsidR="00A550A2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…….. </w:t>
      </w:r>
      <w:r w:rsidRPr="00A550A2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 w:rsidR="00A550A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</w:rPr>
        <w:t xml:space="preserve">…………… </w:t>
      </w:r>
      <w:r w:rsidRPr="00A550A2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A550A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550A2">
        <w:rPr>
          <w:rFonts w:ascii="TH SarabunIT๙" w:hAnsi="TH SarabunIT๙" w:cs="TH SarabunIT๙" w:hint="cs"/>
          <w:b/>
          <w:bCs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………</w:t>
      </w:r>
      <w:r w:rsidR="00A550A2">
        <w:rPr>
          <w:rFonts w:ascii="TH SarabunIT๙" w:hAnsi="TH SarabunIT๙" w:cs="TH SarabunIT๙"/>
          <w:sz w:val="32"/>
          <w:szCs w:val="32"/>
        </w:rPr>
        <w:t>2564</w:t>
      </w:r>
      <w:r>
        <w:rPr>
          <w:rFonts w:ascii="TH SarabunIT๙" w:hAnsi="TH SarabunIT๙" w:cs="TH SarabunIT๙"/>
          <w:sz w:val="32"/>
          <w:szCs w:val="32"/>
        </w:rPr>
        <w:t>……………….</w:t>
      </w:r>
    </w:p>
    <w:p w14:paraId="3D478154" w14:textId="4A7DE417" w:rsidR="00693E3F" w:rsidRPr="00C11A5E" w:rsidRDefault="00693E3F" w:rsidP="00693E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11A5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ประเด็นการตรวจราชการฯ</w:t>
      </w:r>
    </w:p>
    <w:p w14:paraId="5AA41F5E" w14:textId="0C07FAA0" w:rsidR="00693E3F" w:rsidRPr="00C11A5E" w:rsidRDefault="00693E3F" w:rsidP="00693E3F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นโยบายการพัฒนาทรัพยากรมนุษย์ทุกช่วงวัย โดยการเพิ่มพูนทักษะ(</w:t>
      </w:r>
      <w:r w:rsidRPr="00C11A5E">
        <w:rPr>
          <w:rFonts w:ascii="TH SarabunIT๙" w:hAnsi="TH SarabunIT๙" w:cs="TH SarabunIT๙"/>
          <w:sz w:val="32"/>
          <w:szCs w:val="32"/>
        </w:rPr>
        <w:t>Re</w:t>
      </w:r>
      <w:r w:rsidRPr="00C11A5E">
        <w:rPr>
          <w:rFonts w:ascii="TH SarabunIT๙" w:hAnsi="TH SarabunIT๙" w:cs="TH SarabunIT๙"/>
          <w:sz w:val="32"/>
          <w:szCs w:val="32"/>
          <w:cs/>
        </w:rPr>
        <w:t>-</w:t>
      </w:r>
      <w:r w:rsidRPr="00C11A5E">
        <w:rPr>
          <w:rFonts w:ascii="TH SarabunIT๙" w:hAnsi="TH SarabunIT๙" w:cs="TH SarabunIT๙"/>
          <w:sz w:val="32"/>
          <w:szCs w:val="32"/>
        </w:rPr>
        <w:t>Skill</w:t>
      </w:r>
      <w:r w:rsidRPr="00C11A5E">
        <w:rPr>
          <w:rFonts w:ascii="TH SarabunIT๙" w:hAnsi="TH SarabunIT๙" w:cs="TH SarabunIT๙"/>
          <w:sz w:val="32"/>
          <w:szCs w:val="32"/>
          <w:cs/>
        </w:rPr>
        <w:t>) พัฒนาทักษะ(</w:t>
      </w:r>
      <w:r w:rsidRPr="00C11A5E">
        <w:rPr>
          <w:rFonts w:ascii="TH SarabunIT๙" w:hAnsi="TH SarabunIT๙" w:cs="TH SarabunIT๙"/>
          <w:sz w:val="32"/>
          <w:szCs w:val="32"/>
        </w:rPr>
        <w:t>Up</w:t>
      </w:r>
      <w:r w:rsidRPr="00C11A5E">
        <w:rPr>
          <w:rFonts w:ascii="TH SarabunIT๙" w:hAnsi="TH SarabunIT๙" w:cs="TH SarabunIT๙"/>
          <w:sz w:val="32"/>
          <w:szCs w:val="32"/>
          <w:cs/>
        </w:rPr>
        <w:t>-</w:t>
      </w:r>
      <w:r w:rsidRPr="00C11A5E">
        <w:rPr>
          <w:rFonts w:ascii="TH SarabunIT๙" w:hAnsi="TH SarabunIT๙" w:cs="TH SarabunIT๙"/>
          <w:sz w:val="32"/>
          <w:szCs w:val="32"/>
        </w:rPr>
        <w:t>Skill</w:t>
      </w:r>
      <w:r w:rsidRPr="00C11A5E">
        <w:rPr>
          <w:rFonts w:ascii="TH SarabunIT๙" w:hAnsi="TH SarabunIT๙" w:cs="TH SarabunIT๙"/>
          <w:sz w:val="32"/>
          <w:szCs w:val="32"/>
          <w:cs/>
        </w:rPr>
        <w:t>)</w:t>
      </w:r>
    </w:p>
    <w:p w14:paraId="29268BE4" w14:textId="2598F0A5" w:rsidR="00693E3F" w:rsidRDefault="00693E3F" w:rsidP="00693E3F">
      <w:pPr>
        <w:pStyle w:val="ListParagraph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และการเรียนรู้ทักษะใหม่ (</w:t>
      </w:r>
      <w:r w:rsidRPr="00C11A5E">
        <w:rPr>
          <w:rFonts w:ascii="TH SarabunIT๙" w:hAnsi="TH SarabunIT๙" w:cs="TH SarabunIT๙"/>
          <w:sz w:val="32"/>
          <w:szCs w:val="32"/>
        </w:rPr>
        <w:t>New Skill</w:t>
      </w:r>
      <w:r w:rsidRPr="00C11A5E">
        <w:rPr>
          <w:rFonts w:ascii="TH SarabunIT๙" w:hAnsi="TH SarabunIT๙" w:cs="TH SarabunIT๙"/>
          <w:sz w:val="32"/>
          <w:szCs w:val="32"/>
          <w:cs/>
        </w:rPr>
        <w:t>) เพื่อเพิ่มศักยภาพในการแข่งขัน</w:t>
      </w:r>
    </w:p>
    <w:p w14:paraId="7754B4CB" w14:textId="77777777" w:rsidR="00C9610A" w:rsidRPr="00C11A5E" w:rsidRDefault="00C9610A" w:rsidP="00693E3F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06739DC0" w14:textId="76D8190B" w:rsidR="00693E3F" w:rsidRDefault="00693E3F" w:rsidP="009F4566">
      <w:pPr>
        <w:pStyle w:val="ListParagraph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๑.๑  หน่วยงานทางการศึกษา/สถานศึกษา ได้ดำเนินการอย่างไร       </w:t>
      </w:r>
    </w:p>
    <w:p w14:paraId="6E5A8BC8" w14:textId="07A8BB32" w:rsidR="00E663CB" w:rsidRDefault="009F4566" w:rsidP="00E663CB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วิทยาลัยเทคนิคนครลำปางมีการปรับเปลี่ยนชื่อสถานศึกษา จากวิทยาลัยการอาชีพเกาะคาเป็นวิทยาลัยเทคนิคนครลำปาง เพื่อมุ่งเน้นให้เป็นสถานศึกษาที่จัดการเรียน การสอนเฉพาะทาง ในปัจจุบันมีการจัดการเรียนในระดับชั้น ปวช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และ ปวส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หลากหลายสาขาวิชา </w:t>
      </w:r>
      <w:r w:rsidR="00E663CB">
        <w:rPr>
          <w:rFonts w:ascii="TH SarabunIT๙" w:hAnsi="TH SarabunIT๙" w:cs="TH SarabunIT๙" w:hint="cs"/>
          <w:sz w:val="32"/>
          <w:szCs w:val="32"/>
          <w:cs/>
        </w:rPr>
        <w:t>และได้เปิดการเรียน การสอนในสาขาวิชาเทคนิคควบคุมและบำรุงระบบขนส่งทางราง</w:t>
      </w:r>
      <w:r w:rsidR="00E663CB">
        <w:rPr>
          <w:rFonts w:ascii="TH SarabunIT๙" w:hAnsi="TH SarabunIT๙" w:cs="TH SarabunIT๙"/>
          <w:sz w:val="32"/>
          <w:szCs w:val="32"/>
        </w:rPr>
        <w:t xml:space="preserve"> </w:t>
      </w:r>
      <w:r w:rsidR="00E663CB">
        <w:rPr>
          <w:rFonts w:ascii="TH SarabunIT๙" w:hAnsi="TH SarabunIT๙" w:cs="TH SarabunIT๙" w:hint="cs"/>
          <w:sz w:val="32"/>
          <w:szCs w:val="32"/>
          <w:cs/>
        </w:rPr>
        <w:t xml:space="preserve">(พรีเมียม </w:t>
      </w:r>
      <w:r w:rsidR="00E663CB">
        <w:rPr>
          <w:rFonts w:ascii="TH SarabunIT๙" w:hAnsi="TH SarabunIT๙" w:cs="TH SarabunIT๙"/>
          <w:sz w:val="32"/>
          <w:szCs w:val="32"/>
        </w:rPr>
        <w:t xml:space="preserve">7 </w:t>
      </w:r>
      <w:r w:rsidR="00E81177">
        <w:rPr>
          <w:rFonts w:ascii="TH SarabunIT๙" w:hAnsi="TH SarabunIT๙" w:cs="TH SarabunIT๙" w:hint="cs"/>
          <w:sz w:val="32"/>
          <w:szCs w:val="32"/>
          <w:cs/>
        </w:rPr>
        <w:t>วิทยาลัย)</w:t>
      </w:r>
      <w:r w:rsidR="00E81177">
        <w:rPr>
          <w:rFonts w:ascii="TH SarabunIT๙" w:hAnsi="TH SarabunIT๙" w:cs="TH SarabunIT๙"/>
          <w:sz w:val="32"/>
          <w:szCs w:val="32"/>
        </w:rPr>
        <w:t xml:space="preserve"> </w:t>
      </w:r>
      <w:r w:rsidR="00E81177">
        <w:rPr>
          <w:rFonts w:ascii="TH SarabunIT๙" w:hAnsi="TH SarabunIT๙" w:cs="TH SarabunIT๙" w:hint="cs"/>
          <w:sz w:val="32"/>
          <w:szCs w:val="32"/>
          <w:cs/>
        </w:rPr>
        <w:t>ตั้งแต่ปีการศึกษา</w:t>
      </w:r>
      <w:r w:rsidR="00E663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63CB">
        <w:rPr>
          <w:rFonts w:ascii="TH SarabunIT๙" w:hAnsi="TH SarabunIT๙" w:cs="TH SarabunIT๙"/>
          <w:sz w:val="32"/>
          <w:szCs w:val="32"/>
        </w:rPr>
        <w:t xml:space="preserve">2561 </w:t>
      </w:r>
      <w:r w:rsidR="00E663CB">
        <w:rPr>
          <w:rFonts w:ascii="TH SarabunIT๙" w:hAnsi="TH SarabunIT๙" w:cs="TH SarabunIT๙" w:hint="cs"/>
          <w:sz w:val="32"/>
          <w:szCs w:val="32"/>
          <w:cs/>
        </w:rPr>
        <w:t xml:space="preserve">โดยเน้นตามนโยบายการพัฒนากำลังคนในอุตสาหกรรม </w:t>
      </w:r>
      <w:r w:rsidR="00E663CB">
        <w:rPr>
          <w:rFonts w:ascii="TH SarabunIT๙" w:hAnsi="TH SarabunIT๙" w:cs="TH SarabunIT๙"/>
          <w:sz w:val="32"/>
          <w:szCs w:val="32"/>
        </w:rPr>
        <w:t xml:space="preserve">New Growth Engine </w:t>
      </w:r>
      <w:r w:rsidR="00E663CB">
        <w:rPr>
          <w:rFonts w:ascii="TH SarabunIT๙" w:hAnsi="TH SarabunIT๙" w:cs="TH SarabunIT๙" w:hint="cs"/>
          <w:sz w:val="32"/>
          <w:szCs w:val="32"/>
          <w:cs/>
        </w:rPr>
        <w:t xml:space="preserve">ไทยแลนด์ </w:t>
      </w:r>
      <w:r w:rsidR="00E663CB">
        <w:rPr>
          <w:rFonts w:ascii="TH SarabunIT๙" w:hAnsi="TH SarabunIT๙" w:cs="TH SarabunIT๙"/>
          <w:sz w:val="32"/>
          <w:szCs w:val="32"/>
        </w:rPr>
        <w:t>4.0</w:t>
      </w:r>
    </w:p>
    <w:p w14:paraId="6F2232EB" w14:textId="77777777" w:rsidR="00C9610A" w:rsidRDefault="00C9610A" w:rsidP="00E663CB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322A4175" w14:textId="22B1595D" w:rsidR="00693E3F" w:rsidRPr="00C11A5E" w:rsidRDefault="00693E3F" w:rsidP="00E663CB">
      <w:pPr>
        <w:pStyle w:val="ListParagraph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๑.๒ ผลการ</w:t>
      </w:r>
      <w:r w:rsidR="00CB010B" w:rsidRPr="00C11A5E">
        <w:rPr>
          <w:rFonts w:ascii="TH SarabunIT๙" w:hAnsi="TH SarabunIT๙" w:cs="TH SarabunIT๙"/>
          <w:sz w:val="32"/>
          <w:szCs w:val="32"/>
          <w:cs/>
        </w:rPr>
        <w:t>การดำเนินงานขับเคลื่อนนโยบาย</w:t>
      </w:r>
      <w:r w:rsidRPr="00C11A5E">
        <w:rPr>
          <w:rFonts w:ascii="TH SarabunIT๙" w:hAnsi="TH SarabunIT๙" w:cs="TH SarabunIT๙"/>
          <w:sz w:val="32"/>
          <w:szCs w:val="32"/>
          <w:cs/>
        </w:rPr>
        <w:t>ของหน่วยงานทางการศึกษา/สถานศึกษาในเรื่องดังกล่าว เป็นอย่างไร</w:t>
      </w:r>
    </w:p>
    <w:p w14:paraId="6F5E2C8D" w14:textId="76522548" w:rsidR="00693E3F" w:rsidRDefault="00693E3F" w:rsidP="00693E3F">
      <w:pPr>
        <w:pStyle w:val="ListParagraph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</w:t>
      </w:r>
      <w:r w:rsidR="00E663CB">
        <w:rPr>
          <w:rFonts w:ascii="TH SarabunIT๙" w:hAnsi="TH SarabunIT๙" w:cs="TH SarabunIT๙" w:hint="cs"/>
          <w:sz w:val="32"/>
          <w:szCs w:val="32"/>
          <w:cs/>
        </w:rPr>
        <w:t xml:space="preserve">ได้ส่งนักศึกษาไปเรียนในปีการศึกษา </w:t>
      </w:r>
      <w:r w:rsidR="00E663CB">
        <w:rPr>
          <w:rFonts w:ascii="TH SarabunIT๙" w:hAnsi="TH SarabunIT๙" w:cs="TH SarabunIT๙"/>
          <w:sz w:val="32"/>
          <w:szCs w:val="32"/>
        </w:rPr>
        <w:t xml:space="preserve">2562 </w:t>
      </w:r>
      <w:r w:rsidR="00E663CB">
        <w:rPr>
          <w:rFonts w:ascii="TH SarabunIT๙" w:hAnsi="TH SarabunIT๙" w:cs="TH SarabunIT๙" w:hint="cs"/>
          <w:sz w:val="32"/>
          <w:szCs w:val="32"/>
          <w:cs/>
        </w:rPr>
        <w:t>ณ วิทยาลัยเทคโนโลยีและการรถไฟหวู่ฮั่น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09703B">
        <w:rPr>
          <w:rFonts w:ascii="TH SarabunIT๙" w:hAnsi="TH SarabunIT๙" w:cs="TH SarabunIT๙"/>
          <w:sz w:val="32"/>
          <w:szCs w:val="32"/>
        </w:rPr>
        <w:t xml:space="preserve">5 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>คน และวิทยาลัยการอาชีพและการรถไฟกุ้ยหยางในสถานประกอบการภายในประเทศสาธารณรัฐประชาชนจีน และฝึกประสบการณ์ในสถานประกอบการภายในประเทศ</w:t>
      </w:r>
      <w:r w:rsidR="0009703B">
        <w:rPr>
          <w:rFonts w:ascii="TH SarabunIT๙" w:hAnsi="TH SarabunIT๙" w:cs="TH SarabunIT๙"/>
          <w:sz w:val="32"/>
          <w:szCs w:val="32"/>
        </w:rPr>
        <w:t xml:space="preserve">7 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 xml:space="preserve">คน คือบริษัท </w:t>
      </w:r>
      <w:r w:rsidR="0009703B" w:rsidRPr="0009703B">
        <w:rPr>
          <w:rFonts w:ascii="TH SarabunIT๙" w:hAnsi="TH SarabunIT๙" w:cs="TH SarabunIT๙"/>
          <w:sz w:val="32"/>
          <w:szCs w:val="32"/>
          <w:cs/>
        </w:rPr>
        <w:t>ทริส คอนซัลแตนท์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 xml:space="preserve"> จำกัด </w:t>
      </w:r>
      <w:r w:rsidR="0009703B">
        <w:rPr>
          <w:rFonts w:ascii="TH SarabunIT๙" w:hAnsi="TH SarabunIT๙" w:cs="TH SarabunIT๙"/>
          <w:sz w:val="32"/>
          <w:szCs w:val="32"/>
        </w:rPr>
        <w:t xml:space="preserve">3 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 xml:space="preserve">คน และการรถไฟแห่งประเทศไทย (โครงการก่อสร้างรถไฟความเร็วสูง กทม </w:t>
      </w:r>
      <w:r w:rsidR="0009703B">
        <w:rPr>
          <w:rFonts w:ascii="TH SarabunIT๙" w:hAnsi="TH SarabunIT๙" w:cs="TH SarabunIT๙"/>
          <w:sz w:val="32"/>
          <w:szCs w:val="32"/>
        </w:rPr>
        <w:t xml:space="preserve">- 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 xml:space="preserve">หนองคาย ) จำนวน </w:t>
      </w:r>
      <w:r w:rsidR="0009703B">
        <w:rPr>
          <w:rFonts w:ascii="TH SarabunIT๙" w:hAnsi="TH SarabunIT๙" w:cs="TH SarabunIT๙"/>
          <w:sz w:val="32"/>
          <w:szCs w:val="32"/>
        </w:rPr>
        <w:t xml:space="preserve">4 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</w:p>
    <w:p w14:paraId="486D3A16" w14:textId="77777777" w:rsidR="00E81177" w:rsidRPr="00C11A5E" w:rsidRDefault="00E81177" w:rsidP="00693E3F">
      <w:pPr>
        <w:pStyle w:val="ListParagraph"/>
        <w:rPr>
          <w:rFonts w:ascii="TH SarabunIT๙" w:hAnsi="TH SarabunIT๙" w:cs="TH SarabunIT๙"/>
          <w:sz w:val="32"/>
          <w:szCs w:val="32"/>
          <w:cs/>
        </w:rPr>
      </w:pPr>
    </w:p>
    <w:p w14:paraId="6196C638" w14:textId="3B0A850E" w:rsidR="00693E3F" w:rsidRPr="00C11A5E" w:rsidRDefault="00693E3F" w:rsidP="00693E3F">
      <w:pPr>
        <w:pStyle w:val="ListParagraph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๑.๓ </w:t>
      </w:r>
      <w:r w:rsidR="00AB2977">
        <w:rPr>
          <w:rFonts w:ascii="TH SarabunIT๙" w:hAnsi="TH SarabunIT๙" w:cs="TH SarabunIT๙" w:hint="cs"/>
          <w:sz w:val="32"/>
          <w:szCs w:val="32"/>
          <w:cs/>
        </w:rPr>
        <w:t>ข้อค้นพบ/</w:t>
      </w:r>
      <w:r w:rsidRPr="00C11A5E">
        <w:rPr>
          <w:rFonts w:ascii="TH SarabunIT๙" w:hAnsi="TH SarabunIT๙" w:cs="TH SarabunIT๙"/>
          <w:sz w:val="32"/>
          <w:szCs w:val="32"/>
          <w:cs/>
        </w:rPr>
        <w:t>ปัญหาและอุปสรรคในการดำเนินงาน</w:t>
      </w:r>
    </w:p>
    <w:p w14:paraId="458E0893" w14:textId="1FA00467" w:rsidR="00693E3F" w:rsidRDefault="0090415C" w:rsidP="0090415C">
      <w:pPr>
        <w:pStyle w:val="ListParagraph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1.3.</w:t>
      </w:r>
      <w:r w:rsidR="0009703B">
        <w:rPr>
          <w:rFonts w:ascii="TH SarabunIT๙" w:hAnsi="TH SarabunIT๙" w:cs="TH SarabunIT๙"/>
          <w:sz w:val="32"/>
          <w:szCs w:val="32"/>
        </w:rPr>
        <w:t xml:space="preserve">1. 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 xml:space="preserve">ในปีการศึกษา </w:t>
      </w:r>
      <w:r w:rsidR="0009703B">
        <w:rPr>
          <w:rFonts w:ascii="TH SarabunIT๙" w:hAnsi="TH SarabunIT๙" w:cs="TH SarabunIT๙"/>
          <w:sz w:val="32"/>
          <w:szCs w:val="32"/>
        </w:rPr>
        <w:t xml:space="preserve">2563 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 xml:space="preserve">ได้เกิดสถานการณ์การระบาดของโควิด </w:t>
      </w:r>
      <w:r w:rsidR="0009703B">
        <w:rPr>
          <w:rFonts w:ascii="TH SarabunIT๙" w:hAnsi="TH SarabunIT๙" w:cs="TH SarabunIT๙"/>
          <w:sz w:val="32"/>
          <w:szCs w:val="32"/>
        </w:rPr>
        <w:t xml:space="preserve">– 19 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 xml:space="preserve">ทำให้การเรียนการสอนที่จัดเตรียมไว้แล้ว คือ ส่งนักศึกษาไปเรียนประเทศจีนนั้นต้องหยุดลงทำให้จำเป็นต้องฝึกประสบการณ์ในประเทศแทน ทั้งหมดจำนวน </w:t>
      </w:r>
      <w:r w:rsidR="0009703B">
        <w:rPr>
          <w:rFonts w:ascii="TH SarabunIT๙" w:hAnsi="TH SarabunIT๙" w:cs="TH SarabunIT๙"/>
          <w:sz w:val="32"/>
          <w:szCs w:val="32"/>
        </w:rPr>
        <w:t xml:space="preserve">14 </w:t>
      </w:r>
      <w:r w:rsidR="0009703B">
        <w:rPr>
          <w:rFonts w:ascii="TH SarabunIT๙" w:hAnsi="TH SarabunIT๙" w:cs="TH SarabunIT๙" w:hint="cs"/>
          <w:sz w:val="32"/>
          <w:szCs w:val="32"/>
          <w:cs/>
        </w:rPr>
        <w:t>คน คือการรถไฟแห่งประเทศไทย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แบ่งเป็น </w:t>
      </w:r>
    </w:p>
    <w:p w14:paraId="51DF3050" w14:textId="17459291" w:rsidR="0090415C" w:rsidRDefault="0090415C" w:rsidP="0009703B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1.1 </w:t>
      </w:r>
      <w:r>
        <w:rPr>
          <w:rFonts w:ascii="TH SarabunIT๙" w:hAnsi="TH SarabunIT๙" w:cs="TH SarabunIT๙" w:hint="cs"/>
          <w:sz w:val="32"/>
          <w:szCs w:val="32"/>
          <w:cs/>
        </w:rPr>
        <w:t>โรงรถจักรอุตรดิตถ์</w:t>
      </w:r>
      <w:r>
        <w:rPr>
          <w:rFonts w:ascii="TH SarabunIT๙" w:hAnsi="TH SarabunIT๙" w:cs="TH SarabunIT๙"/>
          <w:sz w:val="32"/>
          <w:szCs w:val="32"/>
        </w:rPr>
        <w:t xml:space="preserve"> 6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631489AF" w14:textId="4FC556C5" w:rsidR="0090415C" w:rsidRDefault="0090415C" w:rsidP="0009703B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แขวงรถจักรลำปาง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609EAFFC" w14:textId="20231BD4" w:rsidR="0090415C" w:rsidRDefault="0090415C" w:rsidP="0009703B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เชียงใหม่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2337B4F9" w14:textId="0E0865B3" w:rsidR="0090415C" w:rsidRDefault="0090415C" w:rsidP="0090415C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1.3.2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บุคลากรและผู้เชี่ยวชาญทางด้านระบบขนส่งทางรางโดยตรงและขาดแคลนบุคลากรด้านภาษาจีนและภาษาอังกฤษ เนื่องจากครูอัตราจ้างภาษาจีนสอบบรรจุที่อื่นได้</w:t>
      </w:r>
    </w:p>
    <w:p w14:paraId="73322F1C" w14:textId="67463004" w:rsidR="00C9610A" w:rsidRDefault="00C9610A" w:rsidP="0090415C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0AAD0A8F" w14:textId="2B7AC227" w:rsidR="00C9610A" w:rsidRDefault="00C9610A" w:rsidP="0090415C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1F772078" w14:textId="38256E51" w:rsidR="00C9610A" w:rsidRDefault="00C9610A" w:rsidP="0090415C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0F05E149" w14:textId="6FA06869" w:rsidR="00C9610A" w:rsidRDefault="00C9610A" w:rsidP="0090415C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77D27B81" w14:textId="77777777" w:rsidR="00C9610A" w:rsidRPr="0090415C" w:rsidRDefault="00C9610A" w:rsidP="0090415C">
      <w:pPr>
        <w:pStyle w:val="ListParagraph"/>
        <w:rPr>
          <w:rFonts w:ascii="TH SarabunIT๙" w:hAnsi="TH SarabunIT๙" w:cs="TH SarabunIT๙"/>
          <w:sz w:val="32"/>
          <w:szCs w:val="32"/>
          <w:cs/>
        </w:rPr>
      </w:pPr>
    </w:p>
    <w:p w14:paraId="4699FAD2" w14:textId="792C03E7" w:rsidR="00693E3F" w:rsidRPr="00C11A5E" w:rsidRDefault="00693E3F" w:rsidP="00693E3F">
      <w:pPr>
        <w:pStyle w:val="ListParagraph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๑.๔ </w:t>
      </w:r>
      <w:r w:rsidRPr="00C11A5E">
        <w:rPr>
          <w:rFonts w:ascii="TH SarabunIT๙" w:hAnsi="TH SarabunIT๙" w:cs="TH SarabunIT๙"/>
          <w:sz w:val="32"/>
          <w:szCs w:val="32"/>
        </w:rPr>
        <w:t xml:space="preserve"> </w:t>
      </w:r>
      <w:r w:rsidRPr="00C11A5E">
        <w:rPr>
          <w:rFonts w:ascii="TH SarabunIT๙" w:hAnsi="TH SarabunIT๙" w:cs="TH SarabunIT๙"/>
          <w:sz w:val="32"/>
          <w:szCs w:val="32"/>
          <w:cs/>
        </w:rPr>
        <w:t>ข้อเสนอแนะ</w:t>
      </w:r>
    </w:p>
    <w:p w14:paraId="3C1B9175" w14:textId="67F0640C" w:rsidR="0090415C" w:rsidRDefault="0090415C" w:rsidP="00693E3F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1.4.1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เพิ่มอัตราข้าราชการหรือพนักงานราชการสาขาระบบรางโดยตรง </w:t>
      </w:r>
    </w:p>
    <w:p w14:paraId="41ED8463" w14:textId="6B3D5788" w:rsidR="00E81177" w:rsidRDefault="0090415C" w:rsidP="00C9610A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1.4.2 </w:t>
      </w:r>
      <w:r>
        <w:rPr>
          <w:rFonts w:ascii="TH SarabunIT๙" w:hAnsi="TH SarabunIT๙" w:cs="TH SarabunIT๙" w:hint="cs"/>
          <w:sz w:val="32"/>
          <w:szCs w:val="32"/>
          <w:cs/>
        </w:rPr>
        <w:t>ให้ความมั่นคงแก่บุคลากรที่มีอยู่แล้ว</w:t>
      </w:r>
    </w:p>
    <w:p w14:paraId="2B53F27F" w14:textId="77777777" w:rsidR="00C9610A" w:rsidRPr="00C9610A" w:rsidRDefault="00C9610A" w:rsidP="00C9610A">
      <w:pPr>
        <w:pStyle w:val="ListParagraph"/>
        <w:rPr>
          <w:rFonts w:ascii="TH SarabunIT๙" w:hAnsi="TH SarabunIT๙" w:cs="TH SarabunIT๙"/>
          <w:sz w:val="32"/>
          <w:szCs w:val="32"/>
          <w:cs/>
        </w:rPr>
      </w:pPr>
    </w:p>
    <w:p w14:paraId="3647F53F" w14:textId="4928C508" w:rsidR="00433CA2" w:rsidRPr="00C11A5E" w:rsidRDefault="00C11A5E" w:rsidP="00693E3F">
      <w:pPr>
        <w:pStyle w:val="ListParagraph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</w:rPr>
        <w:t xml:space="preserve">1.5 </w:t>
      </w:r>
      <w:r w:rsidRPr="00C11A5E">
        <w:rPr>
          <w:rFonts w:ascii="TH SarabunIT๙" w:hAnsi="TH SarabunIT๙" w:cs="TH SarabunIT๙"/>
          <w:sz w:val="32"/>
          <w:szCs w:val="32"/>
          <w:cs/>
        </w:rPr>
        <w:t>นวัตกรรม / วิธีปฏิบัติที่ดี (</w:t>
      </w:r>
      <w:r w:rsidRPr="00C11A5E">
        <w:rPr>
          <w:rFonts w:ascii="TH SarabunIT๙" w:hAnsi="TH SarabunIT๙" w:cs="TH SarabunIT๙"/>
          <w:sz w:val="32"/>
          <w:szCs w:val="32"/>
        </w:rPr>
        <w:t>Best Practic</w:t>
      </w:r>
      <w:r w:rsidR="0098044A">
        <w:rPr>
          <w:rFonts w:ascii="TH SarabunIT๙" w:hAnsi="TH SarabunIT๙" w:cs="TH SarabunIT๙"/>
          <w:sz w:val="32"/>
          <w:szCs w:val="32"/>
        </w:rPr>
        <w:t>e</w:t>
      </w:r>
      <w:r w:rsidRPr="00C11A5E">
        <w:rPr>
          <w:rFonts w:ascii="TH SarabunIT๙" w:hAnsi="TH SarabunIT๙" w:cs="TH SarabunIT๙"/>
          <w:sz w:val="32"/>
          <w:szCs w:val="32"/>
        </w:rPr>
        <w:t>)</w:t>
      </w:r>
    </w:p>
    <w:p w14:paraId="16B9CC07" w14:textId="3FE21D8E" w:rsidR="00C11A5E" w:rsidRDefault="00C11A5E" w:rsidP="009041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</w:rPr>
        <w:tab/>
      </w:r>
      <w:r w:rsidR="0090415C">
        <w:rPr>
          <w:rFonts w:ascii="TH SarabunIT๙" w:hAnsi="TH SarabunIT๙" w:cs="TH SarabunIT๙"/>
          <w:sz w:val="32"/>
          <w:szCs w:val="32"/>
          <w:cs/>
        </w:rPr>
        <w:tab/>
      </w:r>
      <w:r w:rsidR="0090415C">
        <w:rPr>
          <w:rFonts w:ascii="TH SarabunIT๙" w:hAnsi="TH SarabunIT๙" w:cs="TH SarabunIT๙"/>
          <w:sz w:val="32"/>
          <w:szCs w:val="32"/>
        </w:rPr>
        <w:t xml:space="preserve">1.5.1 </w:t>
      </w:r>
      <w:r w:rsidR="0090415C">
        <w:rPr>
          <w:rFonts w:ascii="TH SarabunIT๙" w:hAnsi="TH SarabunIT๙" w:cs="TH SarabunIT๙" w:hint="cs"/>
          <w:sz w:val="32"/>
          <w:szCs w:val="32"/>
          <w:cs/>
        </w:rPr>
        <w:t xml:space="preserve">ได้ทำ </w:t>
      </w:r>
      <w:r w:rsidR="0090415C">
        <w:rPr>
          <w:rFonts w:ascii="TH SarabunIT๙" w:hAnsi="TH SarabunIT๙" w:cs="TH SarabunIT๙"/>
          <w:sz w:val="32"/>
          <w:szCs w:val="32"/>
        </w:rPr>
        <w:t xml:space="preserve">MOU </w:t>
      </w:r>
      <w:r w:rsidR="0090415C">
        <w:rPr>
          <w:rFonts w:ascii="TH SarabunIT๙" w:hAnsi="TH SarabunIT๙" w:cs="TH SarabunIT๙" w:hint="cs"/>
          <w:sz w:val="32"/>
          <w:szCs w:val="32"/>
          <w:cs/>
        </w:rPr>
        <w:t>กับหน่วยงานภายนอก ทั้งภายในประเทศและต่างประเทศในสาขาระบบราง ดังนี้</w:t>
      </w:r>
    </w:p>
    <w:p w14:paraId="6094A45B" w14:textId="2E2A8023" w:rsidR="0090415C" w:rsidRDefault="0090415C" w:rsidP="0090415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การรถไฟแห่งประเทศไทย</w:t>
      </w:r>
    </w:p>
    <w:p w14:paraId="2F828DFE" w14:textId="62C4C980" w:rsidR="0090415C" w:rsidRDefault="0090415C" w:rsidP="0090415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บริษัท ทรานส์ไทย เรลเวย์</w:t>
      </w:r>
    </w:p>
    <w:p w14:paraId="327324CB" w14:textId="775B069B" w:rsidR="0090415C" w:rsidRDefault="0090415C" w:rsidP="0090415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บริษัท ทริสคอนซัลแตนท์</w:t>
      </w:r>
    </w:p>
    <w:p w14:paraId="7A196643" w14:textId="73CD34F3" w:rsidR="0090415C" w:rsidRDefault="0090415C" w:rsidP="0090415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บริษัท แอร์พอต์ล เรลลิ้งค์ จำกัด</w:t>
      </w:r>
    </w:p>
    <w:p w14:paraId="180BB833" w14:textId="77777777" w:rsidR="0090415C" w:rsidRDefault="0090415C" w:rsidP="0090415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บริษัท ขนส่งมวลชนกรุงเทพ จำกัด</w:t>
      </w:r>
    </w:p>
    <w:p w14:paraId="7F64CD33" w14:textId="77777777" w:rsidR="004C3F58" w:rsidRDefault="0090415C" w:rsidP="0090415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วิทยาลัยเทคนิคเชียงใหม่</w:t>
      </w:r>
    </w:p>
    <w:p w14:paraId="35FD4C0C" w14:textId="77777777" w:rsidR="004C3F58" w:rsidRDefault="004C3F58" w:rsidP="0090415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มหาวิทยาลัยเทคโนโลยีราชมงคลล้านนาเชียงใหม่</w:t>
      </w:r>
    </w:p>
    <w:p w14:paraId="21A43A6A" w14:textId="77777777" w:rsidR="004C3F58" w:rsidRDefault="004C3F58" w:rsidP="0090415C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วิทยาลัยเทคโนโลยีและการรถไฟหวู่ฮั่น (จีน)</w:t>
      </w:r>
    </w:p>
    <w:p w14:paraId="659B0E2B" w14:textId="4D36BB3E" w:rsidR="004C3F58" w:rsidRDefault="004C3F58" w:rsidP="004C3F58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วิทยาลัยการอาชีพและการรถไฟกุ้ย</w:t>
      </w:r>
      <w:r w:rsidR="00C9610A">
        <w:rPr>
          <w:rFonts w:ascii="TH SarabunIT๙" w:hAnsi="TH SarabunIT๙" w:cs="TH SarabunIT๙" w:hint="cs"/>
          <w:sz w:val="32"/>
          <w:szCs w:val="32"/>
          <w:cs/>
        </w:rPr>
        <w:t>หยาง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(จีน)</w:t>
      </w:r>
    </w:p>
    <w:p w14:paraId="22754976" w14:textId="448BA281" w:rsidR="0090415C" w:rsidRDefault="004C3F58" w:rsidP="004C3F5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1.5.2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ได้มีการจัดการเรียน การสอนโดยอิง </w:t>
      </w:r>
      <w:r>
        <w:rPr>
          <w:rFonts w:ascii="TH SarabunIT๙" w:hAnsi="TH SarabunIT๙" w:cs="TH SarabunIT๙"/>
          <w:sz w:val="32"/>
          <w:szCs w:val="32"/>
        </w:rPr>
        <w:t xml:space="preserve">WIL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Work </w:t>
      </w:r>
      <w:r w:rsidR="00E81177">
        <w:rPr>
          <w:rFonts w:ascii="TH SarabunIT๙" w:hAnsi="TH SarabunIT๙" w:cs="TH SarabunIT๙"/>
          <w:sz w:val="32"/>
          <w:szCs w:val="32"/>
        </w:rPr>
        <w:t>Integrate</w:t>
      </w:r>
      <w:r>
        <w:rPr>
          <w:rFonts w:ascii="TH SarabunIT๙" w:hAnsi="TH SarabunIT๙" w:cs="TH SarabunIT๙"/>
          <w:sz w:val="32"/>
          <w:szCs w:val="32"/>
        </w:rPr>
        <w:t xml:space="preserve"> Learning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ร่วมกับมหาวิทยาลัยเทคโนโลยีพระจอมเกล้า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041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AF87C37" w14:textId="49C20A6B" w:rsidR="00D93221" w:rsidRDefault="00D93221" w:rsidP="00D9322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…………………………………………………………………………………………………………………………………………..</w:t>
      </w:r>
    </w:p>
    <w:p w14:paraId="3A800A88" w14:textId="79716E3B" w:rsidR="00C11A5E" w:rsidRDefault="00D93221" w:rsidP="00C11A5E">
      <w:pPr>
        <w:spacing w:after="0"/>
        <w:rPr>
          <w:rFonts w:ascii="TH SarabunIT๙" w:hAnsi="TH SarabunIT๙" w:cs="TH SarabunIT๙"/>
          <w:sz w:val="28"/>
        </w:rPr>
      </w:pPr>
      <w:r w:rsidRPr="00D93221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93221">
        <w:rPr>
          <w:rFonts w:ascii="TH SarabunIT๙" w:hAnsi="TH SarabunIT๙" w:cs="TH SarabunIT๙" w:hint="cs"/>
          <w:b/>
          <w:bCs/>
          <w:sz w:val="28"/>
          <w:u w:val="single"/>
          <w:cs/>
        </w:rPr>
        <w:t>หมายเหตุ</w:t>
      </w:r>
      <w:r w:rsidRPr="00D93221">
        <w:rPr>
          <w:rFonts w:ascii="TH SarabunIT๙" w:hAnsi="TH SarabunIT๙" w:cs="TH SarabunIT๙" w:hint="cs"/>
          <w:sz w:val="28"/>
          <w:cs/>
        </w:rPr>
        <w:t xml:space="preserve">  ให้แนบภาพถ่ายประกอบ จำนวน 4 ภาพ</w:t>
      </w:r>
    </w:p>
    <w:p w14:paraId="0F9EBECE" w14:textId="580A9191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287F5260" w14:textId="3787F987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767C82E9" w14:textId="21B720CE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09723191" w14:textId="7CE43A06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5A92FAC7" w14:textId="53AB9536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78880830" w14:textId="15AF15E5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78E7C0CA" w14:textId="6DDBF3F9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2A2B9B8F" w14:textId="65FB796A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7B6DC7BF" w14:textId="3D94EE56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15882E24" w14:textId="245EC6D7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62FEDC94" w14:textId="6660F5A0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30BBEF7D" w14:textId="34DF6B9F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7A308B19" w14:textId="33554434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69265E1F" w14:textId="7FF5C64A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12C50ED4" w14:textId="2CD69DEE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40756ECE" w14:textId="7428A947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56F2FDD4" w14:textId="4300A3BA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0A95FE20" w14:textId="3742C627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17B8864F" w14:textId="1D054AC2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51E01FBB" w14:textId="2EFD0384" w:rsidR="00A550A2" w:rsidRDefault="00A550A2" w:rsidP="00F75F5F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สาขาวิชาเทคนิคควบคุมและซ่อมบำรุงระบบขนส่งทางราง</w:t>
      </w:r>
    </w:p>
    <w:p w14:paraId="1E2E3BCD" w14:textId="77777777" w:rsidR="00A550A2" w:rsidRPr="00217C11" w:rsidRDefault="00A550A2" w:rsidP="00A550A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</w:p>
    <w:p w14:paraId="6EB8EC67" w14:textId="77777777" w:rsidR="00A550A2" w:rsidRPr="00CB4499" w:rsidRDefault="00A550A2" w:rsidP="00A550A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C26664C" wp14:editId="282F4D19">
            <wp:simplePos x="0" y="0"/>
            <wp:positionH relativeFrom="column">
              <wp:posOffset>3181350</wp:posOffset>
            </wp:positionH>
            <wp:positionV relativeFrom="paragraph">
              <wp:posOffset>300990</wp:posOffset>
            </wp:positionV>
            <wp:extent cx="2726055" cy="29337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59264" behindDoc="0" locked="0" layoutInCell="1" allowOverlap="1" wp14:anchorId="39AD899B" wp14:editId="5184CAC3">
            <wp:simplePos x="0" y="0"/>
            <wp:positionH relativeFrom="column">
              <wp:posOffset>190500</wp:posOffset>
            </wp:positionH>
            <wp:positionV relativeFrom="paragraph">
              <wp:posOffset>313690</wp:posOffset>
            </wp:positionV>
            <wp:extent cx="2726055" cy="2933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4499"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การอบรมโครงการฝึกอบรมครูแกนนำ ระยะที่ </w:t>
      </w:r>
      <w:r w:rsidRPr="00CB4499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5 </w:t>
      </w:r>
      <w:r w:rsidRPr="00CB4499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รุ่นที่ </w:t>
      </w:r>
      <w:r w:rsidRPr="00CB4499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2 </w:t>
      </w:r>
      <w:r w:rsidRPr="00CB4499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ผ่านระบบ</w:t>
      </w:r>
      <w:r w:rsidRPr="00CB4499"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>ออนไลน์</w:t>
      </w:r>
    </w:p>
    <w:p w14:paraId="47522FD1" w14:textId="77777777" w:rsidR="00A550A2" w:rsidRDefault="00A550A2" w:rsidP="00A550A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 </w:t>
      </w:r>
    </w:p>
    <w:p w14:paraId="37013D44" w14:textId="77777777" w:rsidR="00A550A2" w:rsidRPr="00625520" w:rsidRDefault="00A550A2" w:rsidP="00A550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983976" w14:textId="77777777" w:rsidR="00A550A2" w:rsidRPr="00CB4499" w:rsidRDefault="00A550A2" w:rsidP="00A550A2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</w:pPr>
      <w:r w:rsidRPr="00A75D27"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drawing>
          <wp:anchor distT="0" distB="0" distL="114300" distR="114300" simplePos="0" relativeHeight="251661312" behindDoc="0" locked="0" layoutInCell="1" allowOverlap="1" wp14:anchorId="6E63714E" wp14:editId="77FEAEB3">
            <wp:simplePos x="0" y="0"/>
            <wp:positionH relativeFrom="column">
              <wp:posOffset>247650</wp:posOffset>
            </wp:positionH>
            <wp:positionV relativeFrom="paragraph">
              <wp:posOffset>474980</wp:posOffset>
            </wp:positionV>
            <wp:extent cx="2726055" cy="15322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75D27">
        <w:rPr>
          <w:rFonts w:ascii="TH SarabunIT๙" w:hAnsi="TH SarabunIT๙" w:cs="TH SarabunIT๙"/>
          <w:b/>
          <w:bCs/>
          <w:noProof/>
          <w:sz w:val="36"/>
          <w:szCs w:val="36"/>
          <w:cs/>
          <w:lang w:val="th-TH"/>
        </w:rPr>
        <w:drawing>
          <wp:anchor distT="0" distB="0" distL="114300" distR="114300" simplePos="0" relativeHeight="251662336" behindDoc="0" locked="0" layoutInCell="1" allowOverlap="1" wp14:anchorId="0081027E" wp14:editId="704939D1">
            <wp:simplePos x="0" y="0"/>
            <wp:positionH relativeFrom="column">
              <wp:posOffset>3200400</wp:posOffset>
            </wp:positionH>
            <wp:positionV relativeFrom="paragraph">
              <wp:posOffset>430530</wp:posOffset>
            </wp:positionV>
            <wp:extent cx="2726055" cy="15322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4499">
        <w:rPr>
          <w:rFonts w:ascii="TH SarabunIT๙" w:hAnsi="TH SarabunIT๙" w:cs="TH SarabunIT๙"/>
          <w:b/>
          <w:bCs/>
          <w:sz w:val="36"/>
          <w:szCs w:val="36"/>
          <w:cs/>
        </w:rPr>
        <w:t>การอบรมโครงการฝึกอบรมครูแกนนำ ระยะที่ 5 รุ่นที่ 2 ผ่านระบบออนไลน์</w:t>
      </w:r>
    </w:p>
    <w:p w14:paraId="7BE142F3" w14:textId="77777777" w:rsidR="00A550A2" w:rsidRDefault="00A550A2" w:rsidP="00A550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D25160" w14:textId="77777777" w:rsidR="00A550A2" w:rsidRPr="00CB4499" w:rsidRDefault="00A550A2" w:rsidP="00A550A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B4499">
        <w:rPr>
          <w:rFonts w:ascii="TH SarabunIT๙" w:hAnsi="TH SarabunIT๙" w:cs="TH SarabunIT๙" w:hint="cs"/>
          <w:sz w:val="32"/>
          <w:szCs w:val="32"/>
          <w:cs/>
        </w:rPr>
        <w:t xml:space="preserve">ด้วยสำนักงานคณะกรรมการการอาชีวศึกษาได้อนุมัติโครงการฝึกอบรมครูแกนนำ ระยะที่ </w:t>
      </w:r>
      <w:r w:rsidRPr="00CB4499">
        <w:rPr>
          <w:rFonts w:ascii="TH SarabunIT๙" w:hAnsi="TH SarabunIT๙" w:cs="TH SarabunIT๙"/>
          <w:sz w:val="32"/>
          <w:szCs w:val="32"/>
        </w:rPr>
        <w:t xml:space="preserve">5 </w:t>
      </w:r>
      <w:r w:rsidRPr="00CB4499">
        <w:rPr>
          <w:rFonts w:ascii="TH SarabunIT๙" w:hAnsi="TH SarabunIT๙" w:cs="TH SarabunIT๙" w:hint="cs"/>
          <w:sz w:val="32"/>
          <w:szCs w:val="32"/>
          <w:cs/>
        </w:rPr>
        <w:t xml:space="preserve"> รุ่นที่ </w:t>
      </w:r>
      <w:r w:rsidRPr="00CB4499">
        <w:rPr>
          <w:rFonts w:ascii="TH SarabunIT๙" w:hAnsi="TH SarabunIT๙" w:cs="TH SarabunIT๙"/>
          <w:sz w:val="32"/>
          <w:szCs w:val="32"/>
        </w:rPr>
        <w:t xml:space="preserve">2 </w:t>
      </w:r>
      <w:r w:rsidRPr="00CB4499">
        <w:rPr>
          <w:rFonts w:ascii="TH SarabunIT๙" w:hAnsi="TH SarabunIT๙" w:cs="TH SarabunIT๙" w:hint="cs"/>
          <w:sz w:val="32"/>
          <w:szCs w:val="32"/>
          <w:cs/>
        </w:rPr>
        <w:t xml:space="preserve">ด้าน </w:t>
      </w:r>
      <w:r w:rsidRPr="00CB4499">
        <w:rPr>
          <w:rFonts w:ascii="TH SarabunIT๙" w:hAnsi="TH SarabunIT๙" w:cs="TH SarabunIT๙"/>
          <w:sz w:val="32"/>
          <w:szCs w:val="32"/>
        </w:rPr>
        <w:t xml:space="preserve">Skills Upgrading For </w:t>
      </w:r>
      <w:proofErr w:type="spellStart"/>
      <w:r w:rsidRPr="00CB4499">
        <w:rPr>
          <w:rFonts w:ascii="TH SarabunIT๙" w:hAnsi="TH SarabunIT๙" w:cs="TH SarabunIT๙"/>
          <w:sz w:val="32"/>
          <w:szCs w:val="32"/>
        </w:rPr>
        <w:t>Industy</w:t>
      </w:r>
      <w:proofErr w:type="spellEnd"/>
      <w:r w:rsidRPr="00CB4499">
        <w:rPr>
          <w:rFonts w:ascii="TH SarabunIT๙" w:hAnsi="TH SarabunIT๙" w:cs="TH SarabunIT๙"/>
          <w:sz w:val="32"/>
          <w:szCs w:val="32"/>
        </w:rPr>
        <w:t xml:space="preserve"> 4.0 </w:t>
      </w:r>
      <w:r w:rsidRPr="00CB4499">
        <w:rPr>
          <w:rFonts w:ascii="TH SarabunIT๙" w:hAnsi="TH SarabunIT๙" w:cs="TH SarabunIT๙" w:hint="cs"/>
          <w:sz w:val="32"/>
          <w:szCs w:val="32"/>
          <w:cs/>
        </w:rPr>
        <w:t xml:space="preserve">กับสถาบัน </w:t>
      </w:r>
      <w:proofErr w:type="spellStart"/>
      <w:r w:rsidRPr="00CB4499">
        <w:rPr>
          <w:rFonts w:ascii="TH SarabunIT๙" w:hAnsi="TH SarabunIT๙" w:cs="TH SarabunIT๙"/>
          <w:sz w:val="32"/>
          <w:szCs w:val="32"/>
        </w:rPr>
        <w:t>Intitute</w:t>
      </w:r>
      <w:proofErr w:type="spellEnd"/>
      <w:r w:rsidRPr="00CB4499">
        <w:rPr>
          <w:rFonts w:ascii="TH SarabunIT๙" w:hAnsi="TH SarabunIT๙" w:cs="TH SarabunIT๙"/>
          <w:sz w:val="32"/>
          <w:szCs w:val="32"/>
        </w:rPr>
        <w:t xml:space="preserve"> Of Technical Education </w:t>
      </w:r>
      <w:r w:rsidRPr="00CB449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CB4499">
        <w:rPr>
          <w:rFonts w:ascii="TH SarabunIT๙" w:hAnsi="TH SarabunIT๙" w:cs="TH SarabunIT๙"/>
          <w:sz w:val="32"/>
          <w:szCs w:val="32"/>
        </w:rPr>
        <w:t>ITE</w:t>
      </w:r>
      <w:r w:rsidRPr="00CB449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B4499">
        <w:rPr>
          <w:rFonts w:ascii="TH SarabunIT๙" w:hAnsi="TH SarabunIT๙" w:cs="TH SarabunIT๙"/>
          <w:sz w:val="32"/>
          <w:szCs w:val="32"/>
        </w:rPr>
        <w:t xml:space="preserve"> </w:t>
      </w:r>
      <w:r w:rsidRPr="00CB4499">
        <w:rPr>
          <w:rFonts w:ascii="TH SarabunIT๙" w:hAnsi="TH SarabunIT๙" w:cs="TH SarabunIT๙" w:hint="cs"/>
          <w:sz w:val="32"/>
          <w:szCs w:val="32"/>
          <w:cs/>
        </w:rPr>
        <w:t>สาธารณรัฐสิงค์โปร์ ประจำปีงบประมาณ พ</w:t>
      </w:r>
      <w:r w:rsidRPr="00CB4499">
        <w:rPr>
          <w:rFonts w:ascii="TH SarabunIT๙" w:hAnsi="TH SarabunIT๙" w:cs="TH SarabunIT๙"/>
          <w:sz w:val="32"/>
          <w:szCs w:val="32"/>
        </w:rPr>
        <w:t>.</w:t>
      </w:r>
      <w:r w:rsidRPr="00CB4499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CB4499">
        <w:rPr>
          <w:rFonts w:ascii="TH SarabunIT๙" w:hAnsi="TH SarabunIT๙" w:cs="TH SarabunIT๙"/>
          <w:sz w:val="32"/>
          <w:szCs w:val="32"/>
        </w:rPr>
        <w:t xml:space="preserve">. 2564 </w:t>
      </w:r>
      <w:r w:rsidRPr="00CB4499"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</w:t>
      </w:r>
      <w:r w:rsidRPr="00CB4499">
        <w:rPr>
          <w:rFonts w:ascii="TH SarabunIT๙" w:hAnsi="TH SarabunIT๙" w:cs="TH SarabunIT๙"/>
          <w:sz w:val="32"/>
          <w:szCs w:val="32"/>
        </w:rPr>
        <w:t xml:space="preserve">20 – 23 </w:t>
      </w:r>
      <w:r w:rsidRPr="00CB4499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CB4499">
        <w:rPr>
          <w:rFonts w:ascii="TH SarabunIT๙" w:hAnsi="TH SarabunIT๙" w:cs="TH SarabunIT๙"/>
          <w:sz w:val="32"/>
          <w:szCs w:val="32"/>
        </w:rPr>
        <w:t>2563</w:t>
      </w:r>
    </w:p>
    <w:p w14:paraId="1E889556" w14:textId="77777777" w:rsidR="00A550A2" w:rsidRPr="008763DB" w:rsidRDefault="00A550A2" w:rsidP="00A550A2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 </w:t>
      </w:r>
    </w:p>
    <w:p w14:paraId="2F698ACB" w14:textId="78D5C653" w:rsidR="00A550A2" w:rsidRDefault="00A550A2">
      <w:pPr>
        <w:rPr>
          <w:rFonts w:ascii="TH SarabunIT๙" w:hAnsi="TH SarabunIT๙" w:cs="TH SarabunIT๙"/>
          <w:sz w:val="28"/>
          <w:cs/>
        </w:rPr>
      </w:pPr>
    </w:p>
    <w:p w14:paraId="63C2CC16" w14:textId="3B7CB6B2" w:rsidR="00B0692E" w:rsidRDefault="00B0692E" w:rsidP="00C11A5E">
      <w:pPr>
        <w:spacing w:after="0"/>
        <w:rPr>
          <w:rFonts w:ascii="TH SarabunIT๙" w:hAnsi="TH SarabunIT๙" w:cs="TH SarabunIT๙"/>
          <w:sz w:val="28"/>
        </w:rPr>
      </w:pPr>
    </w:p>
    <w:p w14:paraId="3A79990A" w14:textId="65F0EE52" w:rsidR="00F75F5F" w:rsidRDefault="00F75F5F" w:rsidP="00C11A5E">
      <w:pPr>
        <w:spacing w:after="0"/>
        <w:rPr>
          <w:rFonts w:ascii="TH SarabunIT๙" w:hAnsi="TH SarabunIT๙" w:cs="TH SarabunIT๙"/>
          <w:sz w:val="28"/>
        </w:rPr>
      </w:pPr>
    </w:p>
    <w:p w14:paraId="66F3A9E3" w14:textId="2CC94B19" w:rsidR="00F75F5F" w:rsidRDefault="00F75F5F" w:rsidP="00C11A5E">
      <w:pPr>
        <w:spacing w:after="0"/>
        <w:rPr>
          <w:rFonts w:ascii="TH SarabunIT๙" w:hAnsi="TH SarabunIT๙" w:cs="TH SarabunIT๙"/>
          <w:sz w:val="28"/>
        </w:rPr>
      </w:pPr>
    </w:p>
    <w:p w14:paraId="4152CB8F" w14:textId="77777777" w:rsidR="00F75F5F" w:rsidRPr="00D93221" w:rsidRDefault="00F75F5F" w:rsidP="00C11A5E">
      <w:pPr>
        <w:spacing w:after="0"/>
        <w:rPr>
          <w:rFonts w:ascii="TH SarabunIT๙" w:hAnsi="TH SarabunIT๙" w:cs="TH SarabunIT๙"/>
          <w:sz w:val="28"/>
        </w:rPr>
      </w:pPr>
    </w:p>
    <w:p w14:paraId="61ECD3D9" w14:textId="34BFC6B4" w:rsidR="00693E3F" w:rsidRPr="00C11A5E" w:rsidRDefault="00693E3F" w:rsidP="00C11A5E">
      <w:pPr>
        <w:pStyle w:val="ListParagraph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การตรวจราชการเกี่ยวกับปัญหามลพิษ ฝุ่นละอองขนาดเล็ก </w:t>
      </w:r>
      <w:r w:rsidRPr="00C11A5E">
        <w:rPr>
          <w:rFonts w:ascii="TH SarabunIT๙" w:hAnsi="TH SarabunIT๙" w:cs="TH SarabunIT๙"/>
          <w:sz w:val="32"/>
          <w:szCs w:val="32"/>
        </w:rPr>
        <w:t xml:space="preserve">P.M. </w:t>
      </w:r>
      <w:r w:rsidRPr="00C11A5E">
        <w:rPr>
          <w:rFonts w:ascii="TH SarabunIT๙" w:hAnsi="TH SarabunIT๙" w:cs="TH SarabunIT๙"/>
          <w:sz w:val="32"/>
          <w:szCs w:val="32"/>
          <w:cs/>
        </w:rPr>
        <w:t>๒.๕ ในสถานศึกษา</w:t>
      </w:r>
    </w:p>
    <w:p w14:paraId="274B695B" w14:textId="33476961" w:rsidR="00693E3F" w:rsidRPr="00C11A5E" w:rsidRDefault="00693E3F" w:rsidP="00C11A5E">
      <w:pPr>
        <w:spacing w:after="0"/>
        <w:ind w:left="70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๒.๑  หน่วยงานทางการศึกษา/สถานศึกษา ได้ดำเนินการอย่างไร                ............................................................................................................................................................</w:t>
      </w:r>
    </w:p>
    <w:p w14:paraId="13158128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3B089EBE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54BEB63D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33622C7C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557981DB" w14:textId="0C47486E" w:rsidR="00CB010B" w:rsidRPr="00C11A5E" w:rsidRDefault="00693E3F" w:rsidP="00C11A5E">
      <w:pPr>
        <w:pStyle w:val="ListParagraph"/>
        <w:tabs>
          <w:tab w:val="left" w:pos="7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๒.๒ </w:t>
      </w:r>
      <w:r w:rsidR="00CB010B" w:rsidRPr="00C11A5E">
        <w:rPr>
          <w:rFonts w:ascii="TH SarabunIT๙" w:hAnsi="TH SarabunIT๙" w:cs="TH SarabunIT๙"/>
          <w:sz w:val="32"/>
          <w:szCs w:val="32"/>
          <w:cs/>
        </w:rPr>
        <w:t>ผลการการดำเนินงานขับเคลื่อนนโยบายของหน่วยงานทางการศึกษา/สถานศึกษา</w:t>
      </w:r>
      <w:r w:rsidR="00CB010B" w:rsidRPr="00C11A5E">
        <w:rPr>
          <w:rFonts w:ascii="TH SarabunIT๙" w:hAnsi="TH SarabunIT๙" w:cs="TH SarabunIT๙"/>
          <w:sz w:val="32"/>
          <w:szCs w:val="32"/>
        </w:rPr>
        <w:t xml:space="preserve"> </w:t>
      </w:r>
      <w:r w:rsidR="00CB010B" w:rsidRPr="00C11A5E">
        <w:rPr>
          <w:rFonts w:ascii="TH SarabunIT๙" w:hAnsi="TH SarabunIT๙" w:cs="TH SarabunIT๙"/>
          <w:sz w:val="32"/>
          <w:szCs w:val="32"/>
          <w:cs/>
        </w:rPr>
        <w:t xml:space="preserve">ในเรื่อง   </w:t>
      </w:r>
    </w:p>
    <w:p w14:paraId="58516138" w14:textId="43D98EC7" w:rsidR="00693E3F" w:rsidRPr="00C11A5E" w:rsidRDefault="00CB010B" w:rsidP="00C11A5E">
      <w:pPr>
        <w:pStyle w:val="ListParagraph"/>
        <w:tabs>
          <w:tab w:val="left" w:pos="7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     ดังกล่าว เป็นอย่างไร</w:t>
      </w:r>
    </w:p>
    <w:p w14:paraId="450B88D2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668CB435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3EEA3FE1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3BA1606C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38FCE63A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5919147D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3233DBF3" w14:textId="34AE7E76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๒.๓ ปัญหาและอุปสรรคในการดำเนินงาน</w:t>
      </w:r>
    </w:p>
    <w:p w14:paraId="0A89B945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60954430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5965C126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2FAFB53C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1DAEBE76" w14:textId="2299AE79" w:rsidR="00C11A5E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667010E3" w14:textId="4E43E4D6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๒.๔ </w:t>
      </w:r>
      <w:r w:rsidRPr="00C11A5E">
        <w:rPr>
          <w:rFonts w:ascii="TH SarabunIT๙" w:hAnsi="TH SarabunIT๙" w:cs="TH SarabunIT๙"/>
          <w:sz w:val="32"/>
          <w:szCs w:val="32"/>
        </w:rPr>
        <w:t xml:space="preserve"> </w:t>
      </w:r>
      <w:r w:rsidRPr="00C11A5E">
        <w:rPr>
          <w:rFonts w:ascii="TH SarabunIT๙" w:hAnsi="TH SarabunIT๙" w:cs="TH SarabunIT๙"/>
          <w:sz w:val="32"/>
          <w:szCs w:val="32"/>
          <w:cs/>
        </w:rPr>
        <w:t>ข้อเสนอแนะ</w:t>
      </w:r>
    </w:p>
    <w:p w14:paraId="7444CD65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0E88A257" w14:textId="77777777" w:rsidR="00693E3F" w:rsidRPr="00C11A5E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2AC8A6D1" w14:textId="65516400" w:rsidR="00693E3F" w:rsidRDefault="00693E3F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7E7630E8" w14:textId="3149802E" w:rsidR="00C11A5E" w:rsidRDefault="00C11A5E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………………………………………………………………………………………………………………………………………….</w:t>
      </w:r>
    </w:p>
    <w:p w14:paraId="6BC7357B" w14:textId="6DB2114A" w:rsidR="00C11A5E" w:rsidRPr="00C11A5E" w:rsidRDefault="00C11A5E" w:rsidP="00C11A5E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………………………………………………………………………………………………………………………………………….</w:t>
      </w:r>
    </w:p>
    <w:p w14:paraId="313BCBED" w14:textId="30397C83" w:rsidR="00C11A5E" w:rsidRPr="00C11A5E" w:rsidRDefault="00C11A5E" w:rsidP="00C11A5E">
      <w:pPr>
        <w:pStyle w:val="ListParagraph"/>
        <w:spacing w:after="0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</w:rPr>
        <w:t xml:space="preserve">2.5 </w:t>
      </w:r>
      <w:r w:rsidRPr="00C11A5E">
        <w:rPr>
          <w:rFonts w:ascii="TH SarabunIT๙" w:hAnsi="TH SarabunIT๙" w:cs="TH SarabunIT๙"/>
          <w:sz w:val="32"/>
          <w:szCs w:val="32"/>
          <w:cs/>
        </w:rPr>
        <w:t>นวัตกรรม / วิธีปฏิบัติที่ดี (</w:t>
      </w:r>
      <w:r w:rsidRPr="00C11A5E">
        <w:rPr>
          <w:rFonts w:ascii="TH SarabunIT๙" w:hAnsi="TH SarabunIT๙" w:cs="TH SarabunIT๙"/>
          <w:sz w:val="32"/>
          <w:szCs w:val="32"/>
        </w:rPr>
        <w:t>Best Practic</w:t>
      </w:r>
      <w:r w:rsidR="0098044A">
        <w:rPr>
          <w:rFonts w:ascii="TH SarabunIT๙" w:hAnsi="TH SarabunIT๙" w:cs="TH SarabunIT๙"/>
          <w:sz w:val="32"/>
          <w:szCs w:val="32"/>
        </w:rPr>
        <w:t>e</w:t>
      </w:r>
      <w:r w:rsidRPr="00C11A5E">
        <w:rPr>
          <w:rFonts w:ascii="TH SarabunIT๙" w:hAnsi="TH SarabunIT๙" w:cs="TH SarabunIT๙"/>
          <w:sz w:val="32"/>
          <w:szCs w:val="32"/>
        </w:rPr>
        <w:t>)</w:t>
      </w:r>
    </w:p>
    <w:p w14:paraId="5E0B178A" w14:textId="5ECBDC33" w:rsidR="00C11A5E" w:rsidRPr="00C11A5E" w:rsidRDefault="00C11A5E" w:rsidP="00C11A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11A5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…………………………………………………………………………………………………………………………………………..</w:t>
      </w:r>
    </w:p>
    <w:p w14:paraId="45DD3FF5" w14:textId="48AFDB11" w:rsidR="00CB010B" w:rsidRPr="00C11A5E" w:rsidRDefault="00C11A5E" w:rsidP="00C11A5E">
      <w:pPr>
        <w:spacing w:after="0"/>
        <w:ind w:left="900" w:hanging="19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</w:rPr>
        <w:t xml:space="preserve">  …………………………………………………………………………………………………………………………………………            ….……………………………………………………………………………………………………………………………………</w:t>
      </w:r>
    </w:p>
    <w:p w14:paraId="18DCEA6A" w14:textId="0B2C0243" w:rsidR="00C11A5E" w:rsidRPr="00C11A5E" w:rsidRDefault="00C11A5E" w:rsidP="00C11A5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C11A5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…………………………………………………………………………………………………………………………………………..</w:t>
      </w:r>
    </w:p>
    <w:p w14:paraId="20BE1BB0" w14:textId="77777777" w:rsidR="00C11A5E" w:rsidRDefault="00C11A5E" w:rsidP="00C11A5E">
      <w:pPr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</w:rPr>
        <w:t xml:space="preserve">  …………………………………………………………………………………………………………………………………………           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7B2DB877" w14:textId="4AEA3E42" w:rsidR="00C11A5E" w:rsidRDefault="001F2141" w:rsidP="00693E3F">
      <w:pPr>
        <w:ind w:left="360" w:firstLine="3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……………………………………………………………………………………………………………………………………………..</w:t>
      </w:r>
    </w:p>
    <w:p w14:paraId="3E5A2E08" w14:textId="24A4BD0D" w:rsidR="00D93221" w:rsidRPr="00D93221" w:rsidRDefault="00D93221" w:rsidP="00D93221">
      <w:pPr>
        <w:spacing w:after="0"/>
        <w:rPr>
          <w:rFonts w:ascii="TH SarabunIT๙" w:hAnsi="TH SarabunIT๙" w:cs="TH SarabunIT๙"/>
          <w:sz w:val="28"/>
        </w:rPr>
      </w:pPr>
      <w:r w:rsidRPr="00D93221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93221">
        <w:rPr>
          <w:rFonts w:ascii="TH SarabunIT๙" w:hAnsi="TH SarabunIT๙" w:cs="TH SarabunIT๙" w:hint="cs"/>
          <w:b/>
          <w:bCs/>
          <w:sz w:val="28"/>
          <w:u w:val="single"/>
          <w:cs/>
        </w:rPr>
        <w:t>หมายเหตุ</w:t>
      </w:r>
      <w:r w:rsidRPr="00D93221">
        <w:rPr>
          <w:rFonts w:ascii="TH SarabunIT๙" w:hAnsi="TH SarabunIT๙" w:cs="TH SarabunIT๙" w:hint="cs"/>
          <w:sz w:val="28"/>
          <w:cs/>
        </w:rPr>
        <w:t xml:space="preserve">  ให้แนบภาพถ่ายประกอบ จำนวน 4 ภาพ</w:t>
      </w:r>
    </w:p>
    <w:p w14:paraId="02DD2979" w14:textId="56E878AB" w:rsidR="00C11A5E" w:rsidRDefault="00C11A5E" w:rsidP="001F2141">
      <w:pPr>
        <w:rPr>
          <w:rFonts w:ascii="TH SarabunIT๙" w:hAnsi="TH SarabunIT๙" w:cs="TH SarabunIT๙"/>
          <w:sz w:val="32"/>
          <w:szCs w:val="32"/>
        </w:rPr>
      </w:pPr>
    </w:p>
    <w:p w14:paraId="2F6A0AFE" w14:textId="2F64A4AF" w:rsidR="00F75F5F" w:rsidRDefault="00F75F5F" w:rsidP="001F2141">
      <w:pPr>
        <w:rPr>
          <w:rFonts w:ascii="TH SarabunIT๙" w:hAnsi="TH SarabunIT๙" w:cs="TH SarabunIT๙"/>
          <w:sz w:val="32"/>
          <w:szCs w:val="32"/>
        </w:rPr>
      </w:pPr>
    </w:p>
    <w:p w14:paraId="32F8AEB4" w14:textId="77777777" w:rsidR="00F75F5F" w:rsidRPr="00352F3A" w:rsidRDefault="00F75F5F" w:rsidP="00F75F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2F3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การรายงานการตรวจราชการและติดตาม  ประเมินผลการจัดการศึกษา  กระทรวงศึกษาธิการ</w:t>
      </w:r>
    </w:p>
    <w:p w14:paraId="0952F42E" w14:textId="77777777" w:rsidR="00F75F5F" w:rsidRDefault="00F75F5F" w:rsidP="00F75F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2F3A">
        <w:rPr>
          <w:rFonts w:ascii="TH SarabunPSK" w:hAnsi="TH SarabunPSK" w:cs="TH SarabunPSK"/>
          <w:b/>
          <w:bCs/>
          <w:sz w:val="36"/>
          <w:szCs w:val="36"/>
          <w:cs/>
        </w:rPr>
        <w:t>รอบที่ 1 ประจำปีงบประมาณ  2564</w:t>
      </w:r>
    </w:p>
    <w:p w14:paraId="4E6E3272" w14:textId="77777777" w:rsidR="00F75F5F" w:rsidRPr="00352F3A" w:rsidRDefault="00F75F5F" w:rsidP="00F75F5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921FEB" w14:textId="77777777" w:rsidR="00F75F5F" w:rsidRDefault="00F75F5F" w:rsidP="00F75F5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52F3A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52F3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วิทยาลัยเทคนิคนครลำปาง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52F3A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สังกัด สำนักงานคณะกรรมการการอาชีวศึกษา</w:t>
      </w:r>
    </w:p>
    <w:p w14:paraId="24DF78C7" w14:textId="77777777" w:rsidR="00F75F5F" w:rsidRDefault="00F75F5F" w:rsidP="00F75F5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C292E41" w14:textId="77777777" w:rsidR="00F75F5F" w:rsidRPr="005439C5" w:rsidRDefault="00F75F5F" w:rsidP="00F75F5F">
      <w:pPr>
        <w:rPr>
          <w:rFonts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2  การตรวจราชการ เกี่ยวกับปัญหามลพิษ ฝุ่นละอองขนาดเล็ก  </w:t>
      </w:r>
      <w:r>
        <w:rPr>
          <w:rFonts w:ascii="TH SarabunPSK" w:hAnsi="TH SarabunPSK" w:cs="TH SarabunPSK"/>
          <w:b/>
          <w:bCs/>
          <w:sz w:val="32"/>
          <w:szCs w:val="32"/>
        </w:rPr>
        <w:t>P</w:t>
      </w:r>
      <w:r>
        <w:t xml:space="preserve">.M 2.5 </w:t>
      </w:r>
      <w:r w:rsidRPr="005439C5">
        <w:rPr>
          <w:rFonts w:hint="cs"/>
          <w:sz w:val="32"/>
          <w:szCs w:val="32"/>
          <w:cs/>
        </w:rPr>
        <w:t>ในสถานศึกษา</w:t>
      </w:r>
    </w:p>
    <w:p w14:paraId="42E043C9" w14:textId="77777777" w:rsidR="00F75F5F" w:rsidRDefault="00F75F5F" w:rsidP="00F75F5F"/>
    <w:p w14:paraId="30955D7F" w14:textId="77777777" w:rsidR="00F75F5F" w:rsidRDefault="00F75F5F" w:rsidP="00F75F5F"/>
    <w:p w14:paraId="6D30A50E" w14:textId="77777777" w:rsidR="00F75F5F" w:rsidRDefault="00F75F5F" w:rsidP="00F75F5F">
      <w:r>
        <w:rPr>
          <w:rFonts w:hint="cs"/>
          <w:cs/>
        </w:rPr>
        <w:t xml:space="preserve">        </w:t>
      </w:r>
      <w:r>
        <w:rPr>
          <w:rFonts w:hint="cs"/>
          <w:sz w:val="32"/>
          <w:szCs w:val="32"/>
          <w:cs/>
        </w:rPr>
        <w:t>2.1</w:t>
      </w:r>
      <w:r w:rsidRPr="005439C5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>วิทยาลัยเทคนิคนครลำปาง ได้ดำเนินการในเรื่องการป้องกัน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ปัญหามลพิษ ฝุ่นละอองขนาดเล็ก  </w:t>
      </w:r>
      <w:r>
        <w:rPr>
          <w:rFonts w:ascii="TH SarabunPSK" w:hAnsi="TH SarabunPSK" w:cs="TH SarabunPSK"/>
          <w:b/>
          <w:bCs/>
          <w:sz w:val="32"/>
          <w:szCs w:val="32"/>
        </w:rPr>
        <w:t>P</w:t>
      </w:r>
      <w:r>
        <w:t>.M 2.5</w:t>
      </w:r>
    </w:p>
    <w:p w14:paraId="7E38F4B5" w14:textId="77777777" w:rsidR="00F75F5F" w:rsidRPr="005439C5" w:rsidRDefault="00F75F5F" w:rsidP="00F75F5F">
      <w:pPr>
        <w:rPr>
          <w:rFonts w:ascii="TH SarabunPSK" w:hAnsi="TH SarabunPSK" w:cs="TH SarabunPSK"/>
          <w:sz w:val="32"/>
          <w:szCs w:val="32"/>
          <w:cs/>
        </w:rPr>
      </w:pPr>
      <w:r w:rsidRPr="005439C5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439C5">
        <w:rPr>
          <w:rFonts w:ascii="TH SarabunPSK" w:hAnsi="TH SarabunPSK" w:cs="TH SarabunPSK"/>
          <w:sz w:val="32"/>
          <w:szCs w:val="32"/>
          <w:cs/>
        </w:rPr>
        <w:t xml:space="preserve">.1  ให้ความรู้และแจ้งข่าวสาร เกี่ยวกับ </w:t>
      </w:r>
      <w:r>
        <w:rPr>
          <w:rFonts w:ascii="TH SarabunPSK" w:hAnsi="TH SarabunPSK" w:cs="TH SarabunPSK" w:hint="cs"/>
          <w:sz w:val="32"/>
          <w:szCs w:val="32"/>
          <w:cs/>
        </w:rPr>
        <w:t>สถานะการ</w:t>
      </w:r>
      <w:r w:rsidRPr="005439C5">
        <w:rPr>
          <w:rFonts w:ascii="TH SarabunPSK" w:hAnsi="TH SarabunPSK" w:cs="TH SarabunPSK"/>
          <w:sz w:val="32"/>
          <w:szCs w:val="32"/>
          <w:cs/>
        </w:rPr>
        <w:t xml:space="preserve">ปัญหามลพิษ ฝุ่นละอองขนาดเล็ก  </w:t>
      </w:r>
      <w:r w:rsidRPr="005439C5">
        <w:rPr>
          <w:rFonts w:ascii="TH SarabunPSK" w:hAnsi="TH SarabunPSK" w:cs="TH SarabunPSK"/>
          <w:sz w:val="32"/>
          <w:szCs w:val="32"/>
        </w:rPr>
        <w:t>P.M 2.5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ในจังหวัดลำปาง  ให้กับครู-อาจารย์  เจ้าหน้าที่  และนักเรียน นักศึกษาทราบ</w:t>
      </w:r>
    </w:p>
    <w:p w14:paraId="6A10AFE0" w14:textId="77777777" w:rsidR="00F75F5F" w:rsidRDefault="00F75F5F" w:rsidP="00F75F5F"/>
    <w:p w14:paraId="1D38026A" w14:textId="77777777" w:rsidR="00F75F5F" w:rsidRDefault="00F75F5F" w:rsidP="00F75F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ให้ครู-อาจารย์  เจ้าหน้าที่  และนักเรียน นักศึกษา  สวมใส่หน้ากากอนามัยในการจัดกิจกรรม ต่างๆ</w:t>
      </w:r>
    </w:p>
    <w:p w14:paraId="08C14E6A" w14:textId="77777777" w:rsidR="00F75F5F" w:rsidRDefault="00F75F5F" w:rsidP="00F75F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ให้ครู-อาจารย์  เจ้าหน้าที่  และนักเรียน นักศึกษา  ทุกคนปฎิบัติตามมาตรการของจังหวัดลำปาง  เช่น  ห้ามเผาขยะ ใบไม้ ในสถานศึกษา   ในช่วงเวลาที่ทางจังหวัดกำหนด</w:t>
      </w:r>
    </w:p>
    <w:p w14:paraId="7AE9EAEE" w14:textId="77777777" w:rsidR="00F75F5F" w:rsidRDefault="00F75F5F" w:rsidP="00F75F5F">
      <w:pPr>
        <w:rPr>
          <w:rFonts w:ascii="TH SarabunPSK" w:hAnsi="TH SarabunPSK" w:cs="TH SarabunPSK"/>
          <w:sz w:val="32"/>
          <w:szCs w:val="32"/>
        </w:rPr>
      </w:pPr>
    </w:p>
    <w:p w14:paraId="4B321E5F" w14:textId="451537CD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4EBE9D1D" wp14:editId="76913738">
            <wp:extent cx="5276850" cy="3514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0BC9" w14:textId="77777777" w:rsidR="00F75F5F" w:rsidRDefault="00F75F5F" w:rsidP="00F75F5F">
      <w:pPr>
        <w:rPr>
          <w:rFonts w:hint="cs"/>
          <w:sz w:val="32"/>
          <w:szCs w:val="32"/>
        </w:rPr>
      </w:pPr>
      <w:r w:rsidRPr="005439C5">
        <w:rPr>
          <w:rFonts w:hint="cs"/>
          <w:sz w:val="32"/>
          <w:szCs w:val="32"/>
          <w:cs/>
        </w:rPr>
        <w:lastRenderedPageBreak/>
        <w:t xml:space="preserve">2.2  </w:t>
      </w:r>
      <w:r>
        <w:rPr>
          <w:rFonts w:hint="cs"/>
          <w:sz w:val="32"/>
          <w:szCs w:val="32"/>
          <w:cs/>
        </w:rPr>
        <w:t>ผลการการดำเนินงานขับเคลื่อนนโยบาย ในเรื่องการป้องกัน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ปัญหามลพิษ ฝุ่นละอองขนาดเล็ก  </w:t>
      </w:r>
      <w:r>
        <w:rPr>
          <w:rFonts w:ascii="TH SarabunPSK" w:hAnsi="TH SarabunPSK" w:cs="TH SarabunPSK"/>
          <w:b/>
          <w:bCs/>
          <w:sz w:val="32"/>
          <w:szCs w:val="32"/>
        </w:rPr>
        <w:t>P</w:t>
      </w:r>
      <w:r>
        <w:t xml:space="preserve">.M 2.5 </w:t>
      </w:r>
      <w:r w:rsidRPr="00AB1BBF">
        <w:rPr>
          <w:rFonts w:hint="cs"/>
          <w:sz w:val="32"/>
          <w:szCs w:val="32"/>
          <w:cs/>
        </w:rPr>
        <w:t>ของวิทยาลัยเทคนิคนครลำปาง</w:t>
      </w:r>
      <w:r>
        <w:rPr>
          <w:rFonts w:hint="cs"/>
          <w:sz w:val="32"/>
          <w:szCs w:val="32"/>
          <w:cs/>
        </w:rPr>
        <w:t xml:space="preserve"> </w:t>
      </w:r>
    </w:p>
    <w:p w14:paraId="6804FFB9" w14:textId="77777777" w:rsidR="00F75F5F" w:rsidRDefault="00F75F5F" w:rsidP="00F75F5F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2.2.1  ผู้บริหาร คณะครู-อาจารย์ เจ้าหน้าที่ และนักเรียน นักศึกษา  ให้ความร่วมมือในการป้องกัน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ปัญหามลพิษ ฝุ่นละอองขนาดเล็ก  </w:t>
      </w:r>
      <w:r>
        <w:rPr>
          <w:rFonts w:ascii="TH SarabunPSK" w:hAnsi="TH SarabunPSK" w:cs="TH SarabunPSK"/>
          <w:b/>
          <w:bCs/>
          <w:sz w:val="32"/>
          <w:szCs w:val="32"/>
        </w:rPr>
        <w:t>P</w:t>
      </w:r>
      <w:r>
        <w:t xml:space="preserve">.M 2.5 </w:t>
      </w:r>
      <w:r w:rsidRPr="00AB1BBF">
        <w:rPr>
          <w:rFonts w:hint="cs"/>
          <w:sz w:val="32"/>
          <w:szCs w:val="32"/>
          <w:cs/>
        </w:rPr>
        <w:t>ของวิทยาลัยเทคนิคนครลำปาง</w:t>
      </w:r>
      <w:r>
        <w:rPr>
          <w:rFonts w:hint="cs"/>
          <w:sz w:val="32"/>
          <w:szCs w:val="32"/>
          <w:cs/>
        </w:rPr>
        <w:t xml:space="preserve"> เป็นอย่างดียิ่ง</w:t>
      </w:r>
    </w:p>
    <w:p w14:paraId="20BE0321" w14:textId="3178B39F" w:rsidR="00F75F5F" w:rsidRDefault="00F75F5F" w:rsidP="00F75F5F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เช่น  สวมใส่หน้ากากอนามัย อยู่ตลอดเวลา   ไม่เผาเศษใบไม้ หรือ ขยะในช่วงเวลาที่กำหนด</w:t>
      </w:r>
    </w:p>
    <w:p w14:paraId="348AD830" w14:textId="313B2D99" w:rsidR="00F75F5F" w:rsidRDefault="00F75F5F" w:rsidP="00F75F5F">
      <w:pPr>
        <w:jc w:val="center"/>
        <w:rPr>
          <w:rFonts w:hint="cs"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drawing>
          <wp:inline distT="0" distB="0" distL="0" distR="0" wp14:anchorId="019E304A" wp14:editId="42280FA8">
            <wp:extent cx="4629150" cy="30888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28" cy="30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6CDA" w14:textId="05165706" w:rsidR="00F75F5F" w:rsidRDefault="00F75F5F" w:rsidP="00F75F5F">
      <w:pPr>
        <w:jc w:val="center"/>
        <w:rPr>
          <w:rFonts w:hint="cs"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drawing>
          <wp:inline distT="0" distB="0" distL="0" distR="0" wp14:anchorId="2BACDF2D" wp14:editId="59509FFB">
            <wp:extent cx="4567872" cy="30480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42" cy="30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CCF2" w14:textId="77777777" w:rsidR="00F75F5F" w:rsidRPr="00233C4B" w:rsidRDefault="00F75F5F" w:rsidP="00F75F5F">
      <w:pPr>
        <w:rPr>
          <w:rFonts w:ascii="TH SarabunPSK" w:hAnsi="TH SarabunPSK" w:cs="TH SarabunPSK"/>
          <w:sz w:val="32"/>
          <w:szCs w:val="32"/>
        </w:rPr>
      </w:pPr>
      <w:r w:rsidRPr="00233C4B">
        <w:rPr>
          <w:rFonts w:ascii="TH SarabunPSK" w:hAnsi="TH SarabunPSK" w:cs="TH SarabunPSK"/>
          <w:sz w:val="32"/>
          <w:szCs w:val="32"/>
          <w:cs/>
        </w:rPr>
        <w:t>2.3  ปัญหาและอุปสรรคในการดำเนินงาน  ในเรื่องการป้องกัน</w:t>
      </w:r>
      <w:r w:rsidRPr="00233C4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ปัญหามลพิษ ฝุ่นละอองขนาดเล็ก  </w:t>
      </w:r>
      <w:r w:rsidRPr="00233C4B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233C4B">
        <w:rPr>
          <w:rFonts w:ascii="TH SarabunPSK" w:hAnsi="TH SarabunPSK" w:cs="TH SarabunPSK"/>
          <w:sz w:val="32"/>
          <w:szCs w:val="32"/>
        </w:rPr>
        <w:t xml:space="preserve">.M 2.5 </w:t>
      </w:r>
      <w:r w:rsidRPr="00233C4B">
        <w:rPr>
          <w:rFonts w:ascii="TH SarabunPSK" w:hAnsi="TH SarabunPSK" w:cs="TH SarabunPSK"/>
          <w:sz w:val="32"/>
          <w:szCs w:val="32"/>
          <w:cs/>
        </w:rPr>
        <w:t xml:space="preserve">ของวิทยาลัยเทคนิคนครลำปาง </w:t>
      </w:r>
    </w:p>
    <w:p w14:paraId="5E435361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  <w:r w:rsidRPr="00233C4B">
        <w:rPr>
          <w:rFonts w:ascii="TH SarabunPSK" w:hAnsi="TH SarabunPSK" w:cs="TH SarabunPSK"/>
          <w:sz w:val="32"/>
          <w:szCs w:val="32"/>
        </w:rPr>
        <w:t xml:space="preserve">      2.3.1</w:t>
      </w:r>
      <w:r>
        <w:rPr>
          <w:rFonts w:ascii="TH SarabunPSK" w:hAnsi="TH SarabunPSK" w:cs="TH SarabunPSK"/>
          <w:sz w:val="32"/>
          <w:szCs w:val="32"/>
          <w:cs/>
        </w:rPr>
        <w:t xml:space="preserve"> เกิดการเผา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จากของนอกสถานศึกษา ที่ทางวิทยาลัยฯไม่สามารถควบคุมได้  </w:t>
      </w:r>
    </w:p>
    <w:p w14:paraId="57E286A1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</w:p>
    <w:p w14:paraId="2853B8E3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2.4  ข้อเสนอแนะ</w:t>
      </w:r>
    </w:p>
    <w:p w14:paraId="2EE8B39C" w14:textId="77777777" w:rsidR="00F75F5F" w:rsidRDefault="00F75F5F" w:rsidP="00F75F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2.4.1   สรุปและรายงานผล ตามแบบรายงานของจังหวัดทราบ เพื่อให้จังหวีดดำเนินการต่อไป</w:t>
      </w:r>
    </w:p>
    <w:p w14:paraId="303F24AA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</w:p>
    <w:p w14:paraId="016E620E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2.5  นวัตกรรม / วิธีปฎิบัติที่ดี  ( </w:t>
      </w:r>
      <w:r>
        <w:rPr>
          <w:rFonts w:ascii="TH SarabunPSK" w:hAnsi="TH SarabunPSK" w:cs="TH SarabunPSK"/>
          <w:sz w:val="32"/>
          <w:szCs w:val="32"/>
        </w:rPr>
        <w:t xml:space="preserve">Best  Practice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2B473D4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2.5.1   การรณรงค์สวมใส่ หน้ากากอนามัย ในสถานศึกษา ตลอดเวลา </w:t>
      </w:r>
    </w:p>
    <w:p w14:paraId="5FCC3D18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2.5.2   จัดทำเครื่องพ่นละอองน้ำ  ในสถานศึกษา</w:t>
      </w:r>
    </w:p>
    <w:p w14:paraId="3950A615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</w:p>
    <w:p w14:paraId="6600557C" w14:textId="2B44E869" w:rsidR="00F75F5F" w:rsidRDefault="00F75F5F" w:rsidP="00F75F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58D1D36E" wp14:editId="0D48572C">
            <wp:extent cx="5276850" cy="2381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586E" w14:textId="77777777" w:rsidR="00F75F5F" w:rsidRDefault="00F75F5F" w:rsidP="00F75F5F">
      <w:pPr>
        <w:rPr>
          <w:rFonts w:ascii="TH SarabunPSK" w:hAnsi="TH SarabunPSK" w:cs="TH SarabunPSK"/>
          <w:sz w:val="32"/>
          <w:szCs w:val="32"/>
        </w:rPr>
      </w:pPr>
    </w:p>
    <w:p w14:paraId="61393A64" w14:textId="5FEF5A01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4A911F9" wp14:editId="3DD643AF">
            <wp:extent cx="5276850" cy="2381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04A3" w14:textId="364667D8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65232192" wp14:editId="04406A9B">
            <wp:extent cx="5276850" cy="3952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DA25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</w:p>
    <w:p w14:paraId="66D5C43C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</w:p>
    <w:p w14:paraId="31D6294F" w14:textId="20F3CEB3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FCBCD03" wp14:editId="7604606B">
            <wp:extent cx="5276850" cy="3952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8AAC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</w:p>
    <w:p w14:paraId="7003D38E" w14:textId="77777777" w:rsidR="00F75F5F" w:rsidRDefault="00F75F5F" w:rsidP="00F75F5F">
      <w:pPr>
        <w:rPr>
          <w:rFonts w:ascii="TH SarabunPSK" w:hAnsi="TH SarabunPSK" w:cs="TH SarabunPSK" w:hint="cs"/>
          <w:sz w:val="32"/>
          <w:szCs w:val="32"/>
        </w:rPr>
      </w:pPr>
    </w:p>
    <w:p w14:paraId="29D6C587" w14:textId="5A0A9D45" w:rsidR="0083683E" w:rsidRDefault="00F75F5F" w:rsidP="001F2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102A8D5B" wp14:editId="4B7D9FAE">
            <wp:extent cx="5276850" cy="3952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4C30" w14:textId="11B7AB67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4E37395A" w14:textId="37A00E9B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125D3324" w14:textId="1C7FB5F6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6A745596" w14:textId="0C0456AE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1D7DF601" w14:textId="04533EF6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08A3187F" w14:textId="73EF6B4B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42F40E10" w14:textId="27CC525B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64803F07" w14:textId="26FEE4CF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1B9C96F1" w14:textId="615768CD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715C64B9" w14:textId="00910EC3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57F00490" w14:textId="2DEBEB38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4EAB9FA8" w14:textId="2918C17B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35C3502B" w14:textId="20E75C36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66C94E3E" w14:textId="53CB9D6E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456356EF" w14:textId="0F0ADDBA" w:rsid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2EE8E650" w14:textId="77777777" w:rsidR="00F75F5F" w:rsidRPr="00F75F5F" w:rsidRDefault="00F75F5F" w:rsidP="001F2141">
      <w:pPr>
        <w:rPr>
          <w:rFonts w:ascii="TH SarabunPSK" w:hAnsi="TH SarabunPSK" w:cs="TH SarabunPSK"/>
          <w:sz w:val="32"/>
          <w:szCs w:val="32"/>
        </w:rPr>
      </w:pPr>
    </w:p>
    <w:p w14:paraId="36630C68" w14:textId="2A41BA97" w:rsidR="00433CA2" w:rsidRPr="00C11A5E" w:rsidRDefault="00433CA2" w:rsidP="00433CA2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การตรวจราชการชับเคลื่อนการดำเนินงาน โครงการสัตว์ปลอดโรค คนปลอดภัย ตามพระปณิธาน </w:t>
      </w:r>
    </w:p>
    <w:p w14:paraId="36A00367" w14:textId="1B000A6A" w:rsidR="00433CA2" w:rsidRPr="00C11A5E" w:rsidRDefault="00433CA2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ศ.ดร.สมเด็จเจ้าฟ้าฯ กรมพระศรีสวางควัฒน</w:t>
      </w:r>
      <w:r w:rsidR="004B0423" w:rsidRPr="00C11A5E">
        <w:rPr>
          <w:rFonts w:ascii="TH SarabunIT๙" w:hAnsi="TH SarabunIT๙" w:cs="TH SarabunIT๙"/>
          <w:sz w:val="32"/>
          <w:szCs w:val="32"/>
        </w:rPr>
        <w:t xml:space="preserve"> </w:t>
      </w:r>
      <w:r w:rsidRPr="00C11A5E">
        <w:rPr>
          <w:rFonts w:ascii="TH SarabunIT๙" w:hAnsi="TH SarabunIT๙" w:cs="TH SarabunIT๙"/>
          <w:sz w:val="32"/>
          <w:szCs w:val="32"/>
          <w:cs/>
        </w:rPr>
        <w:t>วรขัตติยราชนารี</w:t>
      </w:r>
    </w:p>
    <w:p w14:paraId="49EA1E01" w14:textId="1023EC2B" w:rsidR="00433CA2" w:rsidRPr="00C11A5E" w:rsidRDefault="00433CA2" w:rsidP="001F2141">
      <w:pPr>
        <w:spacing w:after="0"/>
        <w:ind w:left="70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๓.๑  หน่วยงานทางการศึกษา/สถานศึกษา ได้ดำเนินการอย่างไร                ............................................................................................................................................................</w:t>
      </w:r>
    </w:p>
    <w:p w14:paraId="358DF7A9" w14:textId="77777777" w:rsidR="00433CA2" w:rsidRPr="00C11A5E" w:rsidRDefault="00433CA2" w:rsidP="001F2141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2262EC6F" w14:textId="1763531B" w:rsidR="00433CA2" w:rsidRDefault="00433CA2" w:rsidP="001F2141">
      <w:pPr>
        <w:spacing w:after="0"/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5877E037" w14:textId="044171DA" w:rsidR="001F2141" w:rsidRPr="00C11A5E" w:rsidRDefault="001F2141" w:rsidP="001F2141">
      <w:pPr>
        <w:spacing w:after="0"/>
        <w:ind w:left="360" w:firstLine="34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………………………………………………………………………………………………………………………………………….</w:t>
      </w:r>
    </w:p>
    <w:p w14:paraId="340177C2" w14:textId="67A89680" w:rsidR="00CB010B" w:rsidRPr="00C11A5E" w:rsidRDefault="00433CA2" w:rsidP="00CB010B">
      <w:pPr>
        <w:pStyle w:val="ListParagraph"/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๓.๒ </w:t>
      </w:r>
      <w:r w:rsidR="00CB010B" w:rsidRPr="00C11A5E">
        <w:rPr>
          <w:rFonts w:ascii="TH SarabunIT๙" w:hAnsi="TH SarabunIT๙" w:cs="TH SarabunIT๙"/>
          <w:sz w:val="32"/>
          <w:szCs w:val="32"/>
          <w:cs/>
        </w:rPr>
        <w:t xml:space="preserve">ผลการการดำเนินงานขับเคลื่อนนโยบายของหน่วยงานทางการศึกษา/สถานศึกษาในเรื่อง   </w:t>
      </w:r>
    </w:p>
    <w:p w14:paraId="78982833" w14:textId="187D4909" w:rsidR="00CB010B" w:rsidRPr="00C11A5E" w:rsidRDefault="00CB010B" w:rsidP="00CB010B">
      <w:pPr>
        <w:pStyle w:val="ListParagraph"/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      ดังกล่าว เป็นอย่างไร</w:t>
      </w:r>
    </w:p>
    <w:p w14:paraId="37332859" w14:textId="004B2039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409FA750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47E27EC1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57259205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575FB6D6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3480F7CA" w14:textId="1C30F8D6" w:rsidR="00433CA2" w:rsidRPr="00C11A5E" w:rsidRDefault="00433CA2" w:rsidP="00433CA2">
      <w:pPr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๓.๓ </w:t>
      </w:r>
      <w:r w:rsidR="00F94869">
        <w:rPr>
          <w:rFonts w:ascii="TH SarabunIT๙" w:hAnsi="TH SarabunIT๙" w:cs="TH SarabunIT๙" w:hint="cs"/>
          <w:sz w:val="32"/>
          <w:szCs w:val="32"/>
          <w:cs/>
        </w:rPr>
        <w:t>ข้อค้นพบ/</w:t>
      </w:r>
      <w:r w:rsidRPr="00C11A5E">
        <w:rPr>
          <w:rFonts w:ascii="TH SarabunIT๙" w:hAnsi="TH SarabunIT๙" w:cs="TH SarabunIT๙"/>
          <w:sz w:val="32"/>
          <w:szCs w:val="32"/>
          <w:cs/>
        </w:rPr>
        <w:t>ปัญหาและอุปสรรคในการดำเนินงาน</w:t>
      </w:r>
    </w:p>
    <w:p w14:paraId="52AEE1CA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1A18E152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4788BF96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642AAB31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53F65E80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2D943D53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2B01776A" w14:textId="3FD66FA1" w:rsidR="00433CA2" w:rsidRPr="00C11A5E" w:rsidRDefault="00433CA2" w:rsidP="00433CA2">
      <w:pPr>
        <w:ind w:left="360" w:firstLine="34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 xml:space="preserve">๓.๔ </w:t>
      </w:r>
      <w:r w:rsidRPr="00C11A5E">
        <w:rPr>
          <w:rFonts w:ascii="TH SarabunIT๙" w:hAnsi="TH SarabunIT๙" w:cs="TH SarabunIT๙"/>
          <w:sz w:val="32"/>
          <w:szCs w:val="32"/>
        </w:rPr>
        <w:t xml:space="preserve"> </w:t>
      </w:r>
      <w:r w:rsidRPr="00C11A5E">
        <w:rPr>
          <w:rFonts w:ascii="TH SarabunIT๙" w:hAnsi="TH SarabunIT๙" w:cs="TH SarabunIT๙"/>
          <w:sz w:val="32"/>
          <w:szCs w:val="32"/>
          <w:cs/>
        </w:rPr>
        <w:t>ข้อเสนอแนะ</w:t>
      </w:r>
    </w:p>
    <w:p w14:paraId="724EE450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5799C3DA" w14:textId="77777777" w:rsidR="00433CA2" w:rsidRPr="00C11A5E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40FB6686" w14:textId="0154723F" w:rsidR="00433CA2" w:rsidRDefault="00433CA2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14:paraId="1FAF7DCE" w14:textId="0850DE81" w:rsidR="001F2141" w:rsidRDefault="001F2141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…………………………………………………………………………………………………………………………………………….</w:t>
      </w:r>
    </w:p>
    <w:p w14:paraId="2174B4DC" w14:textId="77777777" w:rsidR="001F2141" w:rsidRPr="00C11A5E" w:rsidRDefault="001F2141" w:rsidP="001F2141">
      <w:pPr>
        <w:spacing w:after="0"/>
        <w:ind w:left="360" w:firstLine="346"/>
        <w:rPr>
          <w:rFonts w:ascii="TH SarabunIT๙" w:hAnsi="TH SarabunIT๙" w:cs="TH SarabunIT๙"/>
          <w:sz w:val="32"/>
          <w:szCs w:val="32"/>
          <w:cs/>
        </w:rPr>
      </w:pPr>
    </w:p>
    <w:p w14:paraId="76C29F74" w14:textId="286A8C27" w:rsidR="00C11A5E" w:rsidRPr="00C11A5E" w:rsidRDefault="001F2141" w:rsidP="00C11A5E">
      <w:pPr>
        <w:pStyle w:val="ListParagraph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C11A5E" w:rsidRPr="00C11A5E">
        <w:rPr>
          <w:rFonts w:ascii="TH SarabunIT๙" w:hAnsi="TH SarabunIT๙" w:cs="TH SarabunIT๙"/>
          <w:sz w:val="32"/>
          <w:szCs w:val="32"/>
        </w:rPr>
        <w:t xml:space="preserve">.5 </w:t>
      </w:r>
      <w:r w:rsidR="00C11A5E" w:rsidRPr="00C11A5E">
        <w:rPr>
          <w:rFonts w:ascii="TH SarabunIT๙" w:hAnsi="TH SarabunIT๙" w:cs="TH SarabunIT๙"/>
          <w:sz w:val="32"/>
          <w:szCs w:val="32"/>
          <w:cs/>
        </w:rPr>
        <w:t>นวัตกรรม / วิธีปฏิบัติที่ดี (</w:t>
      </w:r>
      <w:r w:rsidR="00C11A5E" w:rsidRPr="00C11A5E">
        <w:rPr>
          <w:rFonts w:ascii="TH SarabunIT๙" w:hAnsi="TH SarabunIT๙" w:cs="TH SarabunIT๙"/>
          <w:sz w:val="32"/>
          <w:szCs w:val="32"/>
        </w:rPr>
        <w:t>Best Practic</w:t>
      </w:r>
      <w:r w:rsidR="0098044A">
        <w:rPr>
          <w:rFonts w:ascii="TH SarabunIT๙" w:hAnsi="TH SarabunIT๙" w:cs="TH SarabunIT๙"/>
          <w:sz w:val="32"/>
          <w:szCs w:val="32"/>
        </w:rPr>
        <w:t>e</w:t>
      </w:r>
      <w:r w:rsidR="00C11A5E" w:rsidRPr="00C11A5E">
        <w:rPr>
          <w:rFonts w:ascii="TH SarabunIT๙" w:hAnsi="TH SarabunIT๙" w:cs="TH SarabunIT๙"/>
          <w:sz w:val="32"/>
          <w:szCs w:val="32"/>
        </w:rPr>
        <w:t>)</w:t>
      </w:r>
    </w:p>
    <w:p w14:paraId="236C2D83" w14:textId="77777777" w:rsidR="00C11A5E" w:rsidRPr="00C11A5E" w:rsidRDefault="00C11A5E" w:rsidP="00C11A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11A5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…………………………………………………………………………………………………………………………………………..</w:t>
      </w:r>
    </w:p>
    <w:p w14:paraId="216F06C2" w14:textId="154B2607" w:rsidR="00C11A5E" w:rsidRDefault="00C11A5E" w:rsidP="001F2141">
      <w:pPr>
        <w:spacing w:after="0"/>
        <w:ind w:left="900" w:hanging="195"/>
        <w:rPr>
          <w:rFonts w:ascii="TH SarabunIT๙" w:hAnsi="TH SarabunIT๙" w:cs="TH SarabunIT๙"/>
          <w:sz w:val="32"/>
          <w:szCs w:val="32"/>
        </w:rPr>
      </w:pPr>
      <w:r w:rsidRPr="00C11A5E">
        <w:rPr>
          <w:rFonts w:ascii="TH SarabunIT๙" w:hAnsi="TH SarabunIT๙" w:cs="TH SarabunIT๙"/>
          <w:sz w:val="32"/>
          <w:szCs w:val="32"/>
        </w:rPr>
        <w:t xml:space="preserve">  …………………………………………………………………………………………………………………………………………            ….……………………………………………………………………………………………………………………………………</w:t>
      </w:r>
    </w:p>
    <w:p w14:paraId="7EFEA6AB" w14:textId="2F7B7F51" w:rsidR="001F2141" w:rsidRDefault="001F2141" w:rsidP="001F2141">
      <w:pPr>
        <w:spacing w:after="0"/>
        <w:ind w:left="900" w:hanging="1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…………………………………………………………………………………………………………………………………………</w:t>
      </w:r>
    </w:p>
    <w:p w14:paraId="745A01D7" w14:textId="77777777" w:rsidR="00D93221" w:rsidRDefault="00D93221" w:rsidP="00D9322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9920827" w14:textId="3A0A8E61" w:rsidR="00D93221" w:rsidRPr="00D93221" w:rsidRDefault="00D93221" w:rsidP="00D93221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D93221">
        <w:rPr>
          <w:rFonts w:ascii="TH SarabunIT๙" w:hAnsi="TH SarabunIT๙" w:cs="TH SarabunIT๙" w:hint="cs"/>
          <w:b/>
          <w:bCs/>
          <w:sz w:val="28"/>
          <w:u w:val="single"/>
          <w:cs/>
        </w:rPr>
        <w:t>หมายเหตุ</w:t>
      </w:r>
      <w:r w:rsidRPr="00D93221">
        <w:rPr>
          <w:rFonts w:ascii="TH SarabunIT๙" w:hAnsi="TH SarabunIT๙" w:cs="TH SarabunIT๙" w:hint="cs"/>
          <w:sz w:val="28"/>
          <w:cs/>
        </w:rPr>
        <w:t xml:space="preserve">  ให้แนบภาพถ่ายประกอบ จำนวน 4 ภาพ</w:t>
      </w:r>
    </w:p>
    <w:p w14:paraId="2FD0152D" w14:textId="5EF574E3" w:rsidR="001F2141" w:rsidRDefault="001F2141" w:rsidP="001F2141">
      <w:pPr>
        <w:spacing w:after="0"/>
        <w:ind w:left="900" w:hanging="195"/>
        <w:rPr>
          <w:rFonts w:ascii="TH SarabunIT๙" w:hAnsi="TH SarabunIT๙" w:cs="TH SarabunIT๙"/>
          <w:sz w:val="32"/>
          <w:szCs w:val="32"/>
        </w:rPr>
      </w:pPr>
    </w:p>
    <w:p w14:paraId="2E16DE73" w14:textId="77E5E5A4" w:rsidR="00F75F5F" w:rsidRDefault="00F75F5F" w:rsidP="001F2141">
      <w:pPr>
        <w:spacing w:after="0"/>
        <w:ind w:left="900" w:hanging="195"/>
        <w:rPr>
          <w:rFonts w:ascii="TH SarabunIT๙" w:hAnsi="TH SarabunIT๙" w:cs="TH SarabunIT๙"/>
          <w:sz w:val="32"/>
          <w:szCs w:val="32"/>
        </w:rPr>
      </w:pPr>
    </w:p>
    <w:p w14:paraId="49A7C2D5" w14:textId="77777777" w:rsidR="00F75F5F" w:rsidRDefault="00F75F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B903FA1" w14:textId="77777777" w:rsidR="001F2141" w:rsidRDefault="001F2141" w:rsidP="001F2141">
      <w:pPr>
        <w:spacing w:after="0"/>
        <w:ind w:left="900" w:hanging="195"/>
        <w:rPr>
          <w:rFonts w:ascii="TH SarabunIT๙" w:hAnsi="TH SarabunIT๙" w:cs="TH SarabunIT๙"/>
          <w:sz w:val="32"/>
          <w:szCs w:val="32"/>
        </w:rPr>
      </w:pPr>
    </w:p>
    <w:p w14:paraId="127A3EE7" w14:textId="3E09C9B9" w:rsidR="00433CA2" w:rsidRDefault="00433CA2" w:rsidP="00433CA2">
      <w:pPr>
        <w:pStyle w:val="ListParagraph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การตรวจราชการติดตามประเมินผล การจัดการเรียนการสอนในสถานการณ์ การแพร่ระบาดของโรค</w:t>
      </w:r>
      <w:r w:rsidR="00AB297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ติดเชื้อไวรัส โคโรนา ๒๐๑๙ </w:t>
      </w:r>
      <w:r w:rsidRPr="0098044A">
        <w:rPr>
          <w:rFonts w:ascii="TH SarabunPSK" w:hAnsi="TH SarabunPSK" w:cs="TH SarabunPSK"/>
          <w:sz w:val="32"/>
          <w:szCs w:val="32"/>
          <w:cs/>
        </w:rPr>
        <w:t>(</w:t>
      </w:r>
      <w:r w:rsidR="00CB010B" w:rsidRPr="0098044A">
        <w:rPr>
          <w:rFonts w:ascii="TH SarabunPSK" w:hAnsi="TH SarabunPSK" w:cs="TH SarabunPSK"/>
          <w:sz w:val="32"/>
          <w:szCs w:val="32"/>
        </w:rPr>
        <w:t xml:space="preserve">COVID- </w:t>
      </w:r>
      <w:r w:rsidR="0098044A">
        <w:rPr>
          <w:rFonts w:ascii="TH SarabunPSK" w:hAnsi="TH SarabunPSK" w:cs="TH SarabunPSK" w:hint="cs"/>
          <w:sz w:val="32"/>
          <w:szCs w:val="32"/>
          <w:cs/>
        </w:rPr>
        <w:t>19</w:t>
      </w:r>
      <w:r w:rsidRPr="0098044A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ในสถานศึกษา</w:t>
      </w:r>
    </w:p>
    <w:p w14:paraId="72473D40" w14:textId="77777777" w:rsidR="00925587" w:rsidRDefault="00433CA2" w:rsidP="001F214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433CA2">
        <w:rPr>
          <w:rFonts w:ascii="TH SarabunIT๙" w:hAnsi="TH SarabunIT๙" w:cs="TH SarabunIT๙" w:hint="cs"/>
          <w:sz w:val="32"/>
          <w:szCs w:val="32"/>
          <w:cs/>
        </w:rPr>
        <w:t xml:space="preserve">.๑  หน่วยงานทางการศึกษา/สถานศึกษา ได้ดำเนินการอย่างไร                </w:t>
      </w:r>
    </w:p>
    <w:p w14:paraId="38887F69" w14:textId="422B2EFC" w:rsidR="00E71A76" w:rsidRDefault="00433CA2" w:rsidP="005B0D6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33CA2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E71A76">
        <w:rPr>
          <w:rFonts w:ascii="TH SarabunIT๙" w:hAnsi="TH SarabunIT๙" w:cs="TH SarabunIT๙"/>
          <w:sz w:val="32"/>
          <w:szCs w:val="32"/>
        </w:rPr>
        <w:t xml:space="preserve">4.1.1 </w:t>
      </w:r>
      <w:r w:rsidR="00925587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F51F06">
        <w:rPr>
          <w:rFonts w:ascii="TH SarabunIT๙" w:hAnsi="TH SarabunIT๙" w:cs="TH SarabunIT๙" w:hint="cs"/>
          <w:sz w:val="32"/>
          <w:szCs w:val="32"/>
          <w:cs/>
        </w:rPr>
        <w:t>ประชาสัมพันธ์</w:t>
      </w:r>
      <w:r w:rsidR="00E71A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5587">
        <w:rPr>
          <w:rFonts w:ascii="TH SarabunIT๙" w:hAnsi="TH SarabunIT๙" w:cs="TH SarabunIT๙" w:hint="cs"/>
          <w:sz w:val="32"/>
          <w:szCs w:val="32"/>
          <w:cs/>
        </w:rPr>
        <w:t>ได้รับมอบหมายจากผู้อำนวยการวิทยาลัยให้</w:t>
      </w:r>
      <w:r w:rsidR="00F51F06">
        <w:rPr>
          <w:rFonts w:ascii="TH SarabunIT๙" w:hAnsi="TH SarabunIT๙" w:cs="TH SarabunIT๙" w:hint="cs"/>
          <w:sz w:val="32"/>
          <w:szCs w:val="32"/>
          <w:cs/>
        </w:rPr>
        <w:t>ประชาสัมพันธ์ข่าวสารและมาตรการการป้องกันโควิด</w:t>
      </w:r>
      <w:r w:rsidR="00F51F06">
        <w:rPr>
          <w:rFonts w:ascii="TH SarabunIT๙" w:hAnsi="TH SarabunIT๙" w:cs="TH SarabunIT๙"/>
          <w:sz w:val="32"/>
          <w:szCs w:val="32"/>
        </w:rPr>
        <w:t xml:space="preserve">-19 </w:t>
      </w:r>
      <w:r w:rsidR="00F51F06">
        <w:rPr>
          <w:rFonts w:ascii="TH SarabunIT๙" w:hAnsi="TH SarabunIT๙" w:cs="TH SarabunIT๙" w:hint="cs"/>
          <w:sz w:val="32"/>
          <w:szCs w:val="32"/>
          <w:cs/>
        </w:rPr>
        <w:t xml:space="preserve">ที่ทางวิทยาลัยได้จัดทำขึ้น เช่น จุดคัดกรองด้านหน้าวิทยาลัยและอุโมงค์ตรวจวัดอุณหภูมิสำหรับนักเรียน นักศึกษา การเรียนการสอนแบบออนไลน์ การทำกิจกรรมต่างๆแบบ </w:t>
      </w:r>
      <w:r w:rsidR="00F51F06">
        <w:rPr>
          <w:rFonts w:ascii="TH SarabunIT๙" w:hAnsi="TH SarabunIT๙" w:cs="TH SarabunIT๙"/>
          <w:sz w:val="32"/>
          <w:szCs w:val="32"/>
        </w:rPr>
        <w:t xml:space="preserve">New Normal </w:t>
      </w:r>
      <w:r w:rsidR="00F51F06">
        <w:rPr>
          <w:rFonts w:ascii="TH SarabunIT๙" w:hAnsi="TH SarabunIT๙" w:cs="TH SarabunIT๙" w:hint="cs"/>
          <w:sz w:val="32"/>
          <w:szCs w:val="32"/>
          <w:cs/>
        </w:rPr>
        <w:t>เว้นระยะห่างเพื่อป้องกันโควิด</w:t>
      </w:r>
      <w:r w:rsidR="00F51F06">
        <w:rPr>
          <w:rFonts w:ascii="TH SarabunIT๙" w:hAnsi="TH SarabunIT๙" w:cs="TH SarabunIT๙"/>
          <w:sz w:val="32"/>
          <w:szCs w:val="32"/>
        </w:rPr>
        <w:t xml:space="preserve">-19 </w:t>
      </w:r>
      <w:r w:rsidR="00F51F06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</w:p>
    <w:p w14:paraId="6656F7DB" w14:textId="77777777" w:rsidR="00E71A76" w:rsidRDefault="00E71A76" w:rsidP="00E71A7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4.1.2 </w:t>
      </w:r>
      <w:r>
        <w:rPr>
          <w:rFonts w:ascii="TH SarabunIT๙" w:hAnsi="TH SarabunIT๙" w:cs="TH SarabunIT๙" w:hint="cs"/>
          <w:sz w:val="32"/>
          <w:szCs w:val="32"/>
          <w:cs/>
        </w:rPr>
        <w:t>งานสวัสดิการ ได้รับมอบหมายจากผู้อำนวยการวิทยาลัยให้จัดหาเครื่องตรวจวัดอุณหภูมิไว้ในจุดคัดกรอง เช่น หน้าวิทยาลัย หอประชุม และได้จัดหาเจลล้างมือแอลกอฮอล์ และหน้ากากอนามัยสำหรับแจกนักเรียน นักศึกษาที่ไม่ได้พกมาด้วย</w:t>
      </w:r>
    </w:p>
    <w:p w14:paraId="0E742522" w14:textId="2171D0C2" w:rsidR="00433CA2" w:rsidRDefault="00E71A76" w:rsidP="00E71A7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4.1.3 </w:t>
      </w:r>
      <w:r>
        <w:rPr>
          <w:rFonts w:ascii="TH SarabunIT๙" w:hAnsi="TH SarabunIT๙" w:cs="TH SarabunIT๙" w:hint="cs"/>
          <w:sz w:val="32"/>
          <w:szCs w:val="32"/>
          <w:cs/>
        </w:rPr>
        <w:t>งานปกครอง ได้รับมอบหมายจากผู้อำนวยการวิทยาลัยจัดทำจุดคัดกรองเพื่อคัดกรองบุคคลภายนอกและบุคลากรภายในวิทยาลัย บริเวณด้านหน้าวิทยาลัย หอประชุมและอาคารเรียน</w:t>
      </w:r>
      <w:r w:rsidR="00A80EF9">
        <w:rPr>
          <w:rFonts w:ascii="TH SarabunIT๙" w:hAnsi="TH SarabunIT๙" w:cs="TH SarabunIT๙" w:hint="cs"/>
          <w:sz w:val="32"/>
          <w:szCs w:val="32"/>
          <w:cs/>
        </w:rPr>
        <w:t>และสร้างวินัยให้นักเรียน นักศึกษาสวมหน้ากากอนามัยและล้างมือด้วยแอลกอฮอล์ทุกครั้งเมื่อเข้ามาในสถานศึกษา</w:t>
      </w:r>
    </w:p>
    <w:p w14:paraId="7F01EABA" w14:textId="43663AB8" w:rsidR="00E71A76" w:rsidRDefault="00E71A76" w:rsidP="00E71A7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4.1.4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งานอาคารและสถานที่</w:t>
      </w:r>
      <w:r w:rsidR="0071273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ได้รับมอบหมายจากผู้อำนวยการวิทยาลัย ให้ติดตั้งจุดล้างมือตามจุดต่างๆในวิทยาลัย เช่น</w:t>
      </w:r>
      <w:r w:rsidR="00A80E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24E6">
        <w:rPr>
          <w:rFonts w:ascii="TH SarabunIT๙" w:hAnsi="TH SarabunIT๙" w:cs="TH SarabunIT๙" w:hint="cs"/>
          <w:sz w:val="32"/>
          <w:szCs w:val="32"/>
          <w:cs/>
        </w:rPr>
        <w:t>หน้า</w:t>
      </w:r>
      <w:r w:rsidR="00A80EF9">
        <w:rPr>
          <w:rFonts w:ascii="TH SarabunIT๙" w:hAnsi="TH SarabunIT๙" w:cs="TH SarabunIT๙" w:hint="cs"/>
          <w:sz w:val="32"/>
          <w:szCs w:val="32"/>
          <w:cs/>
        </w:rPr>
        <w:t>อาคารเรียน</w:t>
      </w:r>
      <w:r w:rsidR="00D424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2180">
        <w:rPr>
          <w:rFonts w:ascii="TH SarabunIT๙" w:hAnsi="TH SarabunIT๙" w:cs="TH SarabunIT๙" w:hint="cs"/>
          <w:sz w:val="32"/>
          <w:szCs w:val="32"/>
          <w:cs/>
        </w:rPr>
        <w:t>หน้าโรงอาหาร เป็นต้น</w:t>
      </w:r>
      <w:r w:rsidR="00A80EF9">
        <w:rPr>
          <w:rFonts w:ascii="TH SarabunIT๙" w:hAnsi="TH SarabunIT๙" w:cs="TH SarabunIT๙" w:hint="cs"/>
          <w:sz w:val="32"/>
          <w:szCs w:val="32"/>
          <w:cs/>
        </w:rPr>
        <w:t xml:space="preserve"> พร้อมทั้งกำกับ ดูแลให้แม่บ้านเช็ดทำความสะอาดราวบันไดและจุดที่มีการสัมผัส บ่อยๆ ด้วยแอลกอฮอล์</w:t>
      </w:r>
      <w:r w:rsidR="00D424E6">
        <w:rPr>
          <w:rFonts w:ascii="TH SarabunIT๙" w:hAnsi="TH SarabunIT๙" w:cs="TH SarabunIT๙" w:hint="cs"/>
          <w:sz w:val="32"/>
          <w:szCs w:val="32"/>
          <w:cs/>
        </w:rPr>
        <w:t>เป็นประจำทุกวัน</w:t>
      </w:r>
    </w:p>
    <w:p w14:paraId="50934640" w14:textId="4E567DE2" w:rsidR="00A80EF9" w:rsidRDefault="00A80EF9" w:rsidP="00E71A7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4.1.5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งานกิจกรรม ได้รับมอบหมายจากผู้อำนวยการวิทยาลัยให้งดจัดกิจกกรรมที่มีการรวมตัวกันเป็นจำนวนมาก ในการจัดกิจกรรมหน้าเสาธง ได้ให้นักเรียน นักศึกษาแยกทำกิจกรรมหน้าชั้นเรียนของแต่ละสาขาวิชาแทนเพื่อเป็นการเว้นระยะห่างทางสังคมตามมาตรการการป็องกันโควิด</w:t>
      </w:r>
      <w:r>
        <w:rPr>
          <w:rFonts w:ascii="TH SarabunIT๙" w:hAnsi="TH SarabunIT๙" w:cs="TH SarabunIT๙"/>
          <w:sz w:val="32"/>
          <w:szCs w:val="32"/>
        </w:rPr>
        <w:t xml:space="preserve">-19 </w:t>
      </w:r>
    </w:p>
    <w:p w14:paraId="67283372" w14:textId="456204E0" w:rsidR="00A27EBE" w:rsidRDefault="00A27EBE" w:rsidP="00E71A7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4.1.6 </w:t>
      </w:r>
      <w:r>
        <w:rPr>
          <w:rFonts w:ascii="TH SarabunIT๙" w:hAnsi="TH SarabunIT๙" w:cs="TH SarabunIT๙" w:hint="cs"/>
          <w:sz w:val="32"/>
          <w:szCs w:val="32"/>
          <w:cs/>
        </w:rPr>
        <w:t>ครูที่ปรึกษา ได้รับมอบหมายจากผู้อำนวยการวิทยาลัยให้ตรวจวัดอุณหภูมินักเรียน นักศึกษาก่อนเข้าห้องเรียน</w:t>
      </w:r>
      <w:r w:rsidR="007904AD">
        <w:rPr>
          <w:rFonts w:ascii="TH SarabunIT๙" w:hAnsi="TH SarabunIT๙" w:cs="TH SarabunIT๙" w:hint="cs"/>
          <w:sz w:val="32"/>
          <w:szCs w:val="32"/>
          <w:cs/>
        </w:rPr>
        <w:t>และให้สวมหน้ากากอนามัยตลอดในชั้นเรียน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4AD">
        <w:rPr>
          <w:rFonts w:ascii="TH SarabunIT๙" w:hAnsi="TH SarabunIT๙" w:cs="TH SarabunIT๙" w:hint="cs"/>
          <w:sz w:val="32"/>
          <w:szCs w:val="32"/>
          <w:cs/>
        </w:rPr>
        <w:t>พร้อมทั้ง</w:t>
      </w: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 นักศึกษา ร่วมกันทำความสะอาดภายในห้องเรียนเพื่อป้องกันโควิด</w:t>
      </w:r>
      <w:r>
        <w:rPr>
          <w:rFonts w:ascii="TH SarabunIT๙" w:hAnsi="TH SarabunIT๙" w:cs="TH SarabunIT๙"/>
          <w:sz w:val="32"/>
          <w:szCs w:val="32"/>
        </w:rPr>
        <w:t xml:space="preserve">-19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นอกจากนี้ ได้จัดการเรียนการสอนแบบ </w:t>
      </w:r>
      <w:r>
        <w:rPr>
          <w:rFonts w:ascii="TH SarabunIT๙" w:hAnsi="TH SarabunIT๙" w:cs="TH SarabunIT๙"/>
          <w:sz w:val="32"/>
          <w:szCs w:val="32"/>
        </w:rPr>
        <w:t>ONLINE</w:t>
      </w:r>
      <w:r w:rsidR="00924562">
        <w:rPr>
          <w:rFonts w:ascii="TH SarabunIT๙" w:hAnsi="TH SarabunIT๙" w:cs="TH SarabunIT๙"/>
          <w:sz w:val="32"/>
          <w:szCs w:val="32"/>
        </w:rPr>
        <w:t xml:space="preserve"> </w:t>
      </w:r>
      <w:r w:rsidR="00924562">
        <w:rPr>
          <w:rFonts w:ascii="TH SarabunIT๙" w:hAnsi="TH SarabunIT๙" w:cs="TH SarabunIT๙" w:hint="cs"/>
          <w:sz w:val="32"/>
          <w:szCs w:val="32"/>
          <w:cs/>
        </w:rPr>
        <w:t xml:space="preserve">ในช่วงหยุดการเรียนการสอน </w:t>
      </w:r>
      <w:r w:rsidR="00924562">
        <w:rPr>
          <w:rFonts w:ascii="TH SarabunIT๙" w:hAnsi="TH SarabunIT๙" w:cs="TH SarabunIT๙"/>
          <w:sz w:val="32"/>
          <w:szCs w:val="32"/>
        </w:rPr>
        <w:t xml:space="preserve">2 </w:t>
      </w:r>
      <w:r w:rsidR="00924562">
        <w:rPr>
          <w:rFonts w:ascii="TH SarabunIT๙" w:hAnsi="TH SarabunIT๙" w:cs="TH SarabunIT๙" w:hint="cs"/>
          <w:sz w:val="32"/>
          <w:szCs w:val="32"/>
          <w:cs/>
        </w:rPr>
        <w:t>สัปดาห์เพื่อเฝ้าระวังการแพร่ระบาดของโควิด</w:t>
      </w:r>
      <w:r w:rsidR="00924562">
        <w:rPr>
          <w:rFonts w:ascii="TH SarabunIT๙" w:hAnsi="TH SarabunIT๙" w:cs="TH SarabunIT๙"/>
          <w:sz w:val="32"/>
          <w:szCs w:val="32"/>
        </w:rPr>
        <w:t>-19</w:t>
      </w:r>
    </w:p>
    <w:p w14:paraId="6D3D4860" w14:textId="77777777" w:rsidR="005B0D6F" w:rsidRPr="00433CA2" w:rsidRDefault="005B0D6F" w:rsidP="005B0D6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61551208" w14:textId="0F02D7E7" w:rsidR="00CB010B" w:rsidRPr="005B0D6F" w:rsidRDefault="00433CA2" w:rsidP="005B0D6F">
      <w:pPr>
        <w:tabs>
          <w:tab w:val="left" w:pos="72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5B0D6F">
        <w:rPr>
          <w:rFonts w:ascii="TH SarabunIT๙" w:hAnsi="TH SarabunIT๙" w:cs="TH SarabunIT๙" w:hint="cs"/>
          <w:sz w:val="32"/>
          <w:szCs w:val="32"/>
          <w:cs/>
        </w:rPr>
        <w:t xml:space="preserve">๔.๒ </w:t>
      </w:r>
      <w:r w:rsidR="00CB010B" w:rsidRPr="005B0D6F">
        <w:rPr>
          <w:rFonts w:ascii="TH SarabunIT๙" w:hAnsi="TH SarabunIT๙" w:cs="TH SarabunIT๙" w:hint="cs"/>
          <w:sz w:val="32"/>
          <w:szCs w:val="32"/>
          <w:cs/>
        </w:rPr>
        <w:t>ผลการการดำเนินงานขับเคลื่อนนโยบายของหน่วยงานทางการศึกษา/สถานศึกษาในเรื่อง</w:t>
      </w:r>
      <w:r w:rsidR="005B0D6F">
        <w:rPr>
          <w:rFonts w:ascii="TH SarabunIT๙" w:hAnsi="TH SarabunIT๙" w:cs="TH SarabunIT๙"/>
          <w:sz w:val="32"/>
          <w:szCs w:val="32"/>
        </w:rPr>
        <w:t xml:space="preserve">         </w:t>
      </w:r>
      <w:r w:rsidR="00CB010B" w:rsidRPr="005B0D6F">
        <w:rPr>
          <w:rFonts w:ascii="TH SarabunIT๙" w:hAnsi="TH SarabunIT๙" w:cs="TH SarabunIT๙" w:hint="cs"/>
          <w:sz w:val="32"/>
          <w:szCs w:val="32"/>
          <w:cs/>
        </w:rPr>
        <w:t>ดังกล่าว เป็นอย่างไร</w:t>
      </w:r>
    </w:p>
    <w:p w14:paraId="45A5447C" w14:textId="006C312F" w:rsidR="00924562" w:rsidRDefault="005B0D6F" w:rsidP="00924562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33CA2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924562">
        <w:rPr>
          <w:rFonts w:ascii="TH SarabunIT๙" w:hAnsi="TH SarabunIT๙" w:cs="TH SarabunIT๙"/>
          <w:sz w:val="32"/>
          <w:szCs w:val="32"/>
        </w:rPr>
        <w:t xml:space="preserve">4.2.1 </w:t>
      </w:r>
      <w:r w:rsidR="00924562">
        <w:rPr>
          <w:rFonts w:ascii="TH SarabunIT๙" w:hAnsi="TH SarabunIT๙" w:cs="TH SarabunIT๙" w:hint="cs"/>
          <w:sz w:val="32"/>
          <w:szCs w:val="32"/>
          <w:cs/>
        </w:rPr>
        <w:t xml:space="preserve">ผลการดำเนินงานของงานประชาสัมพันธ์ </w:t>
      </w:r>
      <w:r w:rsidR="00F51F06">
        <w:rPr>
          <w:rFonts w:ascii="TH SarabunIT๙" w:hAnsi="TH SarabunIT๙" w:cs="TH SarabunIT๙" w:hint="cs"/>
          <w:sz w:val="32"/>
          <w:szCs w:val="32"/>
          <w:cs/>
        </w:rPr>
        <w:t>บุคลากร เจ้าหน้าที่และคณะครู รวมถึงนักเรียน นักศึกษา ใ</w:t>
      </w:r>
      <w:r>
        <w:rPr>
          <w:rFonts w:ascii="TH SarabunIT๙" w:hAnsi="TH SarabunIT๙" w:cs="TH SarabunIT๙" w:hint="cs"/>
          <w:sz w:val="32"/>
          <w:szCs w:val="32"/>
          <w:cs/>
        </w:rPr>
        <w:t>ห้ความร่วมมือ</w:t>
      </w:r>
      <w:r w:rsidR="00F51F06">
        <w:rPr>
          <w:rFonts w:ascii="TH SarabunIT๙" w:hAnsi="TH SarabunIT๙" w:cs="TH SarabunIT๙" w:hint="cs"/>
          <w:sz w:val="32"/>
          <w:szCs w:val="32"/>
          <w:cs/>
        </w:rPr>
        <w:t>ในการปฏิบัติตามมาตรการการป้องกันโควิด</w:t>
      </w:r>
      <w:r w:rsidR="00F51F06">
        <w:rPr>
          <w:rFonts w:ascii="TH SarabunIT๙" w:hAnsi="TH SarabunIT๙" w:cs="TH SarabunIT๙"/>
          <w:sz w:val="32"/>
          <w:szCs w:val="32"/>
        </w:rPr>
        <w:t xml:space="preserve">-19 </w:t>
      </w:r>
      <w:r w:rsidR="00F51F06">
        <w:rPr>
          <w:rFonts w:ascii="TH SarabunIT๙" w:hAnsi="TH SarabunIT๙" w:cs="TH SarabunIT๙" w:hint="cs"/>
          <w:sz w:val="32"/>
          <w:szCs w:val="32"/>
          <w:cs/>
        </w:rPr>
        <w:t>ตามแนวทางที่ได้ประชาสัมพันธ์ไป</w:t>
      </w:r>
      <w:r>
        <w:rPr>
          <w:rFonts w:ascii="TH SarabunIT๙" w:hAnsi="TH SarabunIT๙" w:cs="TH SarabunIT๙" w:hint="cs"/>
          <w:sz w:val="32"/>
          <w:szCs w:val="32"/>
          <w:cs/>
        </w:rPr>
        <w:t>เป็นอย่างดี</w:t>
      </w:r>
    </w:p>
    <w:p w14:paraId="51A78DA6" w14:textId="0C09D94C" w:rsidR="00924562" w:rsidRDefault="00924562" w:rsidP="00924562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4.2.2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ผลการดำเนินงานของงานสวัสดิการ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ทุกฝ่ายให้ความร่วมมือเป็นอย่างดี ครูเวรและเจ้าหน้าที่งานปกครอง ทำหน้าที่คัดกรองนักเรียน นักศึกษา และใช้เครื่องตรวจวัดอุณหภูมิทุกวัน</w:t>
      </w:r>
    </w:p>
    <w:p w14:paraId="7B053A90" w14:textId="14F21495" w:rsidR="00924562" w:rsidRDefault="00924562" w:rsidP="00924562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4.2.3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ผลการดำเนินงานของงานปกครอง </w:t>
      </w:r>
      <w:r w:rsidR="007904AD">
        <w:rPr>
          <w:rFonts w:ascii="TH SarabunIT๙" w:hAnsi="TH SarabunIT๙" w:cs="TH SarabunIT๙" w:hint="cs"/>
          <w:sz w:val="32"/>
          <w:szCs w:val="32"/>
          <w:cs/>
        </w:rPr>
        <w:t>ทุกฝ่ายให้ความร่วมมือในการปฏิบัติตามมาตรการการป้องกันโควิด</w:t>
      </w:r>
      <w:r w:rsidR="007904AD">
        <w:rPr>
          <w:rFonts w:ascii="TH SarabunIT๙" w:hAnsi="TH SarabunIT๙" w:cs="TH SarabunIT๙"/>
          <w:sz w:val="32"/>
          <w:szCs w:val="32"/>
        </w:rPr>
        <w:t xml:space="preserve">-19 </w:t>
      </w:r>
      <w:r w:rsidR="007904AD">
        <w:rPr>
          <w:rFonts w:ascii="TH SarabunIT๙" w:hAnsi="TH SarabunIT๙" w:cs="TH SarabunIT๙" w:hint="cs"/>
          <w:sz w:val="32"/>
          <w:szCs w:val="32"/>
          <w:cs/>
        </w:rPr>
        <w:t>ทั้งการสแกนตรวจวัดอุณหภูมิก่อนเข้าไปในวิทยาลัยและการล้างมือด้วยเจลแอลกอฮอล์ทุกครั้ง</w:t>
      </w:r>
    </w:p>
    <w:p w14:paraId="4247584B" w14:textId="3FE25027" w:rsidR="007904AD" w:rsidRDefault="007904AD" w:rsidP="00924562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4.2.4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ผลการดำเนินงานของงานอาคารและสถานที่ มีจุดล้างมือเพียงพอในแต่ละจุดของวิทยาลัย นักเรียน นักศึกษารวมทั้งบุคลากรสามารถไปใช้งานได้สะดวก </w:t>
      </w:r>
    </w:p>
    <w:p w14:paraId="260C4ED4" w14:textId="5C61F1A5" w:rsidR="007904AD" w:rsidRDefault="007904AD" w:rsidP="00924562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 xml:space="preserve">4.2.5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ผลการดำเนินงานของงานกิจกรรม นักเรียน นักศึกษาปฏิบัติตามมาตรการการป้องกันโควิด</w:t>
      </w:r>
      <w:r>
        <w:rPr>
          <w:rFonts w:ascii="TH SarabunIT๙" w:hAnsi="TH SarabunIT๙" w:cs="TH SarabunIT๙"/>
          <w:sz w:val="32"/>
          <w:szCs w:val="32"/>
        </w:rPr>
        <w:t xml:space="preserve">-19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เป็นอย่างดี มีการเว้นระยะห่างในการทำกิจกรรม มีการล้างมือด้วยเจลแอลกอฮอล์ทุกครั้งที่จะมีการเข้าร่วมกิจกรรม และใส่หน้ากากอนามัยตลอดเวลาที่ทำกิจกรรมร่วมกัน</w:t>
      </w:r>
    </w:p>
    <w:p w14:paraId="348032D7" w14:textId="179750E6" w:rsidR="007904AD" w:rsidRPr="00433CA2" w:rsidRDefault="007904AD" w:rsidP="00924562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4.2.6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ผลการดำเนินงานของครูที่ปรึกษา นักเรียน นักศึกษา และคณะครู สามารถกลับมาทำการเรียน การสอนได้ตามปกติ แต่ยังคงปฏิบัติตามมาตรการการป้องกันโควิด</w:t>
      </w:r>
      <w:r>
        <w:rPr>
          <w:rFonts w:ascii="TH SarabunIT๙" w:hAnsi="TH SarabunIT๙" w:cs="TH SarabunIT๙"/>
          <w:sz w:val="32"/>
          <w:szCs w:val="32"/>
        </w:rPr>
        <w:t xml:space="preserve">-19 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อย่างต่อเนื่อง ทั้งใส่หน้ากากอนามั</w:t>
      </w:r>
      <w:r w:rsidR="00712737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="00712737">
        <w:rPr>
          <w:rFonts w:ascii="TH SarabunIT๙" w:hAnsi="TH SarabunIT๙" w:cs="TH SarabunIT๙" w:hint="cs"/>
          <w:sz w:val="32"/>
          <w:szCs w:val="32"/>
          <w:cs/>
        </w:rPr>
        <w:t>ในขณะทำการเรียน การสอน ล้างมือด้วยเจลแอลกอฮล์ เป็นต้น</w:t>
      </w:r>
    </w:p>
    <w:p w14:paraId="7442A2DD" w14:textId="762A2660" w:rsidR="00027352" w:rsidRPr="00433CA2" w:rsidRDefault="00027352" w:rsidP="005B0D6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179035C4" w14:textId="292FB928" w:rsidR="00433CA2" w:rsidRPr="00433CA2" w:rsidRDefault="00433CA2" w:rsidP="001F2141">
      <w:pPr>
        <w:spacing w:after="0"/>
        <w:ind w:left="360" w:firstLine="360"/>
        <w:rPr>
          <w:rFonts w:ascii="TH SarabunIT๙" w:hAnsi="TH SarabunIT๙" w:cs="TH SarabunIT๙"/>
          <w:sz w:val="32"/>
          <w:szCs w:val="32"/>
          <w:cs/>
        </w:rPr>
      </w:pPr>
    </w:p>
    <w:p w14:paraId="126B62AB" w14:textId="719B3AF9" w:rsidR="00433CA2" w:rsidRDefault="00433CA2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433CA2">
        <w:rPr>
          <w:rFonts w:ascii="TH SarabunIT๙" w:hAnsi="TH SarabunIT๙" w:cs="TH SarabunIT๙" w:hint="cs"/>
          <w:sz w:val="32"/>
          <w:szCs w:val="32"/>
          <w:cs/>
        </w:rPr>
        <w:t xml:space="preserve">.๓ </w:t>
      </w:r>
      <w:r w:rsidR="00F94869">
        <w:rPr>
          <w:rFonts w:ascii="TH SarabunIT๙" w:hAnsi="TH SarabunIT๙" w:cs="TH SarabunIT๙" w:hint="cs"/>
          <w:sz w:val="32"/>
          <w:szCs w:val="32"/>
          <w:cs/>
        </w:rPr>
        <w:t>ข้อค้นพบ/</w:t>
      </w:r>
      <w:r w:rsidRPr="00433CA2">
        <w:rPr>
          <w:rFonts w:ascii="TH SarabunIT๙" w:hAnsi="TH SarabunIT๙" w:cs="TH SarabunIT๙" w:hint="cs"/>
          <w:sz w:val="32"/>
          <w:szCs w:val="32"/>
          <w:cs/>
        </w:rPr>
        <w:t>ปัญหาและอุปสรรคในการดำเนินงาน</w:t>
      </w:r>
    </w:p>
    <w:p w14:paraId="3366FD2A" w14:textId="2A6E306D" w:rsidR="005B0D6F" w:rsidRDefault="005B0D6F" w:rsidP="0071273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33CA2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7127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2737">
        <w:rPr>
          <w:rFonts w:ascii="TH SarabunIT๙" w:hAnsi="TH SarabunIT๙" w:cs="TH SarabunIT๙"/>
          <w:sz w:val="32"/>
          <w:szCs w:val="32"/>
        </w:rPr>
        <w:t xml:space="preserve">4.3.1 </w:t>
      </w:r>
      <w:r w:rsidR="00712737">
        <w:rPr>
          <w:rFonts w:ascii="TH SarabunIT๙" w:hAnsi="TH SarabunIT๙" w:cs="TH SarabunIT๙" w:hint="cs"/>
          <w:sz w:val="32"/>
          <w:szCs w:val="32"/>
          <w:cs/>
        </w:rPr>
        <w:t>งานประชาสัมพันธ์ ไม่พบปัญหาและอุปสรรคในการดำเนินงาน</w:t>
      </w:r>
    </w:p>
    <w:p w14:paraId="60449F36" w14:textId="35E3A2EF" w:rsidR="00712737" w:rsidRDefault="00712737" w:rsidP="0071273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4.3.2 </w:t>
      </w:r>
      <w:r>
        <w:rPr>
          <w:rFonts w:ascii="TH SarabunIT๙" w:hAnsi="TH SarabunIT๙" w:cs="TH SarabunIT๙" w:hint="cs"/>
          <w:sz w:val="32"/>
          <w:szCs w:val="32"/>
          <w:cs/>
        </w:rPr>
        <w:t>งานสวัสดิการ เครื่องวัดอุณหภูมิ มีความคลาดเคลื่อนในบางครั้ง เนื่องจากอุณหภูมิของอากาศภายนอกที่บางวันมีอากาศร้อน ทำให้ตัวเลขที่เครื่องวัดอุณภูมิ มีความคลาดเคลื่อนไม่ตรงกัน</w:t>
      </w:r>
    </w:p>
    <w:p w14:paraId="3B7AE21C" w14:textId="793CC1C4" w:rsidR="00712737" w:rsidRDefault="00712737" w:rsidP="0071273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4.3.3 </w:t>
      </w:r>
      <w:r>
        <w:rPr>
          <w:rFonts w:ascii="TH SarabunIT๙" w:hAnsi="TH SarabunIT๙" w:cs="TH SarabunIT๙" w:hint="cs"/>
          <w:sz w:val="32"/>
          <w:szCs w:val="32"/>
          <w:cs/>
        </w:rPr>
        <w:t>งานปกครอง</w:t>
      </w:r>
      <w:r w:rsidR="00F960BB">
        <w:rPr>
          <w:rFonts w:ascii="TH SarabunIT๙" w:hAnsi="TH SarabunIT๙" w:cs="TH SarabunIT๙" w:hint="cs"/>
          <w:sz w:val="32"/>
          <w:szCs w:val="32"/>
          <w:cs/>
        </w:rPr>
        <w:t xml:space="preserve"> หน้ากากอนามัยและเจลแอลกอฮอล์ล้างมือไม่เพียงพอ</w:t>
      </w:r>
    </w:p>
    <w:p w14:paraId="7258946F" w14:textId="27611705" w:rsidR="00712737" w:rsidRDefault="00712737" w:rsidP="0071273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4.3.4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งานอาคารและสถานที่</w:t>
      </w:r>
      <w:r w:rsidR="00F960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>ไม่พบปัญหาและอุปสรรคในการดำเนินงาน</w:t>
      </w:r>
    </w:p>
    <w:p w14:paraId="21890BE9" w14:textId="19A6ECCE" w:rsidR="00712737" w:rsidRDefault="00712737" w:rsidP="0071273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4.3.5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งานกิจกรรม</w:t>
      </w:r>
      <w:r w:rsidR="00F960BB">
        <w:rPr>
          <w:rFonts w:ascii="TH SarabunIT๙" w:hAnsi="TH SarabunIT๙" w:cs="TH SarabunIT๙"/>
          <w:sz w:val="32"/>
          <w:szCs w:val="32"/>
        </w:rPr>
        <w:t xml:space="preserve"> 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>ไม่พบปัญหาและอุปสรรคในการดำเนินงาน</w:t>
      </w:r>
    </w:p>
    <w:p w14:paraId="0D1AA269" w14:textId="77777777" w:rsidR="00D167FE" w:rsidRDefault="00712737" w:rsidP="00D167FE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4.3.6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ครูที่ปรึกษา</w:t>
      </w:r>
      <w:r w:rsidR="00F960BB">
        <w:rPr>
          <w:rFonts w:ascii="TH SarabunIT๙" w:hAnsi="TH SarabunIT๙" w:cs="TH SarabunIT๙"/>
          <w:sz w:val="32"/>
          <w:szCs w:val="32"/>
        </w:rPr>
        <w:t xml:space="preserve"> 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>ไม่พบปัญหาและอุปสรรคในการดำเนินงาน</w:t>
      </w:r>
    </w:p>
    <w:p w14:paraId="50A15CA9" w14:textId="51D55A1B" w:rsidR="00712737" w:rsidRPr="005B0D6F" w:rsidRDefault="00712737" w:rsidP="0071273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54CFD54D" w14:textId="48EFEBD2" w:rsidR="00433CA2" w:rsidRPr="00433CA2" w:rsidRDefault="00433CA2" w:rsidP="00433CA2">
      <w:pPr>
        <w:ind w:left="3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433CA2">
        <w:rPr>
          <w:rFonts w:ascii="TH SarabunIT๙" w:hAnsi="TH SarabunIT๙" w:cs="TH SarabunIT๙" w:hint="cs"/>
          <w:sz w:val="32"/>
          <w:szCs w:val="32"/>
          <w:cs/>
        </w:rPr>
        <w:t>.๔ ข้อเสนอแนะ</w:t>
      </w:r>
    </w:p>
    <w:p w14:paraId="7484178B" w14:textId="186F2ACE" w:rsidR="00712737" w:rsidRDefault="005A3C59" w:rsidP="0071273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33CA2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F960BB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E520F21" w14:textId="23074AD8" w:rsidR="003B4B27" w:rsidRDefault="003B4B27" w:rsidP="005A3C59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16D7DDC8" w14:textId="77777777" w:rsidR="005A3C59" w:rsidRDefault="005A3C59" w:rsidP="00C11A5E">
      <w:pPr>
        <w:pStyle w:val="ListParagraph"/>
        <w:spacing w:after="0"/>
        <w:rPr>
          <w:rFonts w:ascii="TH SarabunIT๙" w:hAnsi="TH SarabunIT๙" w:cs="TH SarabunIT๙"/>
          <w:sz w:val="32"/>
          <w:szCs w:val="32"/>
        </w:rPr>
      </w:pPr>
    </w:p>
    <w:p w14:paraId="7D8F4009" w14:textId="60FE4CDE" w:rsidR="00C11A5E" w:rsidRDefault="001F2141" w:rsidP="00C11A5E">
      <w:pPr>
        <w:pStyle w:val="ListParagraph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C11A5E">
        <w:rPr>
          <w:rFonts w:ascii="TH SarabunIT๙" w:hAnsi="TH SarabunIT๙" w:cs="TH SarabunIT๙"/>
          <w:sz w:val="32"/>
          <w:szCs w:val="32"/>
        </w:rPr>
        <w:t xml:space="preserve">.5 </w:t>
      </w:r>
      <w:r w:rsidR="00C11A5E">
        <w:rPr>
          <w:rFonts w:ascii="TH SarabunIT๙" w:hAnsi="TH SarabunIT๙" w:cs="TH SarabunIT๙" w:hint="cs"/>
          <w:sz w:val="32"/>
          <w:szCs w:val="32"/>
          <w:cs/>
        </w:rPr>
        <w:t>นวัตกรรม / วิธีปฏิบัติที่ดี (</w:t>
      </w:r>
      <w:r w:rsidR="00C11A5E">
        <w:rPr>
          <w:rFonts w:ascii="TH SarabunIT๙" w:hAnsi="TH SarabunIT๙" w:cs="TH SarabunIT๙"/>
          <w:sz w:val="32"/>
          <w:szCs w:val="32"/>
        </w:rPr>
        <w:t>Best Practic</w:t>
      </w:r>
      <w:r w:rsidR="0098044A">
        <w:rPr>
          <w:rFonts w:ascii="TH SarabunIT๙" w:hAnsi="TH SarabunIT๙" w:cs="TH SarabunIT๙"/>
          <w:sz w:val="32"/>
          <w:szCs w:val="32"/>
        </w:rPr>
        <w:t>e</w:t>
      </w:r>
      <w:r w:rsidR="00C11A5E">
        <w:rPr>
          <w:rFonts w:ascii="TH SarabunIT๙" w:hAnsi="TH SarabunIT๙" w:cs="TH SarabunIT๙"/>
          <w:sz w:val="32"/>
          <w:szCs w:val="32"/>
        </w:rPr>
        <w:t>)</w:t>
      </w:r>
    </w:p>
    <w:p w14:paraId="29A48FD3" w14:textId="268AD2F9" w:rsidR="00E91003" w:rsidRDefault="00E91003" w:rsidP="00D167FE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………….</w:t>
      </w:r>
      <w:r w:rsidR="00F960BB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</w:rPr>
        <w:t>5</w:t>
      </w:r>
      <w:r w:rsidR="00F960BB"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งานประชาสัมพันธ์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เพิ่มช่องทางการเผยแพร่ข้อมูลข่าวสารและมาตรการการป้องกันโควิด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ให้หลากหลายช่องทางมากขึ้น เพื่อให้นักเรียน นักศึกษาและบุคลากรของวิทยาลัยเข้าถึงข้อมูลที่ได้ทำการประชาสัมพันธ์ เช่น ช่องทาง </w:t>
      </w:r>
      <w:r>
        <w:rPr>
          <w:rFonts w:ascii="TH SarabunIT๙" w:hAnsi="TH SarabunIT๙" w:cs="TH SarabunIT๙"/>
          <w:sz w:val="32"/>
          <w:szCs w:val="32"/>
        </w:rPr>
        <w:t xml:space="preserve">TIKTOK, INSTAGRAM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LINE Official Account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 xml:space="preserve"> (หรือ </w:t>
      </w:r>
      <w:r w:rsidR="00D167FE">
        <w:rPr>
          <w:rFonts w:ascii="TH SarabunIT๙" w:hAnsi="TH SarabunIT๙" w:cs="TH SarabunIT๙"/>
          <w:sz w:val="32"/>
          <w:szCs w:val="32"/>
        </w:rPr>
        <w:t>LINE @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4C8D5EC" w14:textId="29211EBC" w:rsidR="00F960BB" w:rsidRDefault="00F960BB" w:rsidP="00E91003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="00E91003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cs/>
        </w:rPr>
        <w:t>งานสวัสดิการ</w:t>
      </w:r>
      <w:r w:rsidR="00E91003">
        <w:rPr>
          <w:rFonts w:ascii="TH SarabunIT๙" w:hAnsi="TH SarabunIT๙" w:cs="TH SarabunIT๙"/>
          <w:sz w:val="32"/>
          <w:szCs w:val="32"/>
        </w:rPr>
        <w:t xml:space="preserve"> </w:t>
      </w:r>
      <w:r w:rsidR="00E91003">
        <w:rPr>
          <w:rFonts w:ascii="TH SarabunIT๙" w:hAnsi="TH SarabunIT๙" w:cs="TH SarabunIT๙" w:hint="cs"/>
          <w:sz w:val="32"/>
          <w:szCs w:val="32"/>
          <w:cs/>
        </w:rPr>
        <w:t xml:space="preserve">จัดหาเครื่องแสกนตรวจวัดอุณหภูมิด้วยใบหน้าที่ทันสมัย </w:t>
      </w:r>
    </w:p>
    <w:p w14:paraId="27C3694C" w14:textId="1715B777" w:rsidR="00F960BB" w:rsidRDefault="00F960BB" w:rsidP="00F960B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4.</w:t>
      </w:r>
      <w:r w:rsidR="00E91003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งานปกครอง </w:t>
      </w:r>
      <w:r w:rsidR="00E91003">
        <w:rPr>
          <w:rFonts w:ascii="TH SarabunIT๙" w:hAnsi="TH SarabunIT๙" w:cs="TH SarabunIT๙" w:hint="cs"/>
          <w:sz w:val="32"/>
          <w:szCs w:val="32"/>
          <w:cs/>
        </w:rPr>
        <w:t>จัดหาเครื่องแสกนตรวจวัดอุณหภูมิแบบอัตโนมัติ จัดเก็บข้อมูลอย่างเป็นระบบ</w:t>
      </w:r>
    </w:p>
    <w:p w14:paraId="0EAB42AF" w14:textId="35B9D44C" w:rsidR="00F960BB" w:rsidRDefault="00F960BB" w:rsidP="00F960BB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4.</w:t>
      </w:r>
      <w:r w:rsidR="00E91003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งานอาคารและสถานที่ 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D167FE" w:rsidRPr="00D167FE">
        <w:rPr>
          <w:rFonts w:ascii="TH SarabunIT๙" w:hAnsi="TH SarabunIT๙" w:cs="TH SarabunIT๙"/>
          <w:sz w:val="32"/>
          <w:szCs w:val="32"/>
          <w:cs/>
        </w:rPr>
        <w:t xml:space="preserve">อ่างล้างมือ 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>เพื่อให้นักเรียน นักศึกษาและบุคลากร ล้างมือ</w:t>
      </w:r>
      <w:r w:rsidR="00D167FE" w:rsidRPr="00D167FE">
        <w:rPr>
          <w:rFonts w:ascii="TH SarabunIT๙" w:hAnsi="TH SarabunIT๙" w:cs="TH SarabunIT๙"/>
          <w:sz w:val="32"/>
          <w:szCs w:val="32"/>
          <w:cs/>
        </w:rPr>
        <w:t>ด้วยสบู่ ก่อนขึ้นอาคารเรียน และก่อนเข้าโรงอาหาร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 xml:space="preserve"> เพื่อป้องกันโควิด</w:t>
      </w:r>
      <w:r w:rsidR="00D167FE">
        <w:rPr>
          <w:rFonts w:ascii="TH SarabunIT๙" w:hAnsi="TH SarabunIT๙" w:cs="TH SarabunIT๙"/>
          <w:sz w:val="32"/>
          <w:szCs w:val="32"/>
        </w:rPr>
        <w:t xml:space="preserve">-19 </w:t>
      </w:r>
    </w:p>
    <w:p w14:paraId="5B29DE48" w14:textId="1756674D" w:rsidR="00F960BB" w:rsidRDefault="00F960BB" w:rsidP="00F960BB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4.</w:t>
      </w:r>
      <w:r w:rsidR="00E91003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งานกิจกรรม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167FE" w:rsidRPr="00D167FE">
        <w:rPr>
          <w:rFonts w:ascii="TH SarabunIT๙" w:hAnsi="TH SarabunIT๙" w:cs="TH SarabunIT๙"/>
          <w:sz w:val="32"/>
          <w:szCs w:val="32"/>
          <w:cs/>
        </w:rPr>
        <w:t>เว้นระยะห่าง ใส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D167FE" w:rsidRPr="00D167FE">
        <w:rPr>
          <w:rFonts w:ascii="TH SarabunIT๙" w:hAnsi="TH SarabunIT๙" w:cs="TH SarabunIT๙"/>
          <w:sz w:val="32"/>
          <w:szCs w:val="32"/>
          <w:cs/>
        </w:rPr>
        <w:t>หน้ากากผ้าหรือหน้ากากอนามัย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>ทุกครั้งที่เข้าร่วมกิจกรรมต่างๆ</w:t>
      </w:r>
    </w:p>
    <w:p w14:paraId="708D312D" w14:textId="75319422" w:rsidR="001F2141" w:rsidRDefault="00F960BB" w:rsidP="00E91003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4.</w:t>
      </w:r>
      <w:r w:rsidR="00E91003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ครูที่ปรึกษา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 xml:space="preserve">ให้นักเรียน นักศึกษา </w:t>
      </w:r>
      <w:r w:rsidR="00D167FE" w:rsidRPr="00D167FE">
        <w:rPr>
          <w:rFonts w:ascii="TH SarabunIT๙" w:hAnsi="TH SarabunIT๙" w:cs="TH SarabunIT๙"/>
          <w:sz w:val="32"/>
          <w:szCs w:val="32"/>
          <w:cs/>
        </w:rPr>
        <w:t xml:space="preserve">สวมหน้ากากอนามัย เว้นระยะห่าง 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>และจัดให้มี</w:t>
      </w:r>
      <w:r w:rsidR="00D167FE" w:rsidRPr="00D167FE">
        <w:rPr>
          <w:rFonts w:ascii="TH SarabunIT๙" w:hAnsi="TH SarabunIT๙" w:cs="TH SarabunIT๙"/>
          <w:sz w:val="32"/>
          <w:szCs w:val="32"/>
          <w:cs/>
        </w:rPr>
        <w:t xml:space="preserve">การเรียนการสอนแบบ </w:t>
      </w:r>
      <w:r w:rsidR="00D167FE" w:rsidRPr="00D167FE">
        <w:rPr>
          <w:rFonts w:ascii="TH SarabunIT๙" w:hAnsi="TH SarabunIT๙" w:cs="TH SarabunIT๙"/>
          <w:sz w:val="32"/>
          <w:szCs w:val="32"/>
        </w:rPr>
        <w:t>On line</w:t>
      </w:r>
      <w:r w:rsidR="00D167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F7D867B" w14:textId="305E5F11" w:rsidR="00E91003" w:rsidRDefault="00E91003" w:rsidP="00E91003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2F71D071" w14:textId="77777777" w:rsidR="00E91003" w:rsidRDefault="00E91003" w:rsidP="00E91003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14:paraId="275EA6F1" w14:textId="276A614D" w:rsidR="00D93221" w:rsidRDefault="00D93221" w:rsidP="00D93221">
      <w:pPr>
        <w:spacing w:after="0"/>
        <w:rPr>
          <w:rFonts w:ascii="TH SarabunIT๙" w:hAnsi="TH SarabunIT๙" w:cs="TH SarabunIT๙"/>
          <w:sz w:val="28"/>
        </w:rPr>
      </w:pPr>
      <w:r w:rsidRPr="00D93221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D93221">
        <w:rPr>
          <w:rFonts w:ascii="TH SarabunIT๙" w:hAnsi="TH SarabunIT๙" w:cs="TH SarabunIT๙" w:hint="cs"/>
          <w:b/>
          <w:bCs/>
          <w:sz w:val="28"/>
          <w:u w:val="single"/>
          <w:cs/>
        </w:rPr>
        <w:t>หมายเหตุ</w:t>
      </w:r>
      <w:r w:rsidRPr="00D93221">
        <w:rPr>
          <w:rFonts w:ascii="TH SarabunIT๙" w:hAnsi="TH SarabunIT๙" w:cs="TH SarabunIT๙" w:hint="cs"/>
          <w:sz w:val="28"/>
          <w:cs/>
        </w:rPr>
        <w:t xml:space="preserve">  ให้แนบภาพถ่ายประกอบ จำนวน 4 ภาพ</w:t>
      </w:r>
    </w:p>
    <w:p w14:paraId="372392E0" w14:textId="6AC67549" w:rsidR="005D508B" w:rsidRDefault="005D508B" w:rsidP="00D93221">
      <w:pPr>
        <w:spacing w:after="0"/>
        <w:rPr>
          <w:rFonts w:ascii="TH SarabunIT๙" w:hAnsi="TH SarabunIT๙" w:cs="TH SarabunIT๙"/>
          <w:sz w:val="28"/>
        </w:rPr>
      </w:pPr>
    </w:p>
    <w:p w14:paraId="0DEBE34B" w14:textId="77777777" w:rsidR="005D508B" w:rsidRDefault="005D508B" w:rsidP="005D508B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17C11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งานประชาสัมพันธ์</w:t>
      </w:r>
    </w:p>
    <w:p w14:paraId="2D7B7E5A" w14:textId="77777777" w:rsidR="005D508B" w:rsidRPr="00217C11" w:rsidRDefault="005D508B" w:rsidP="005D508B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</w:p>
    <w:p w14:paraId="75AB0ED2" w14:textId="77777777" w:rsidR="005D508B" w:rsidRPr="0082142F" w:rsidRDefault="005D508B" w:rsidP="005D508B">
      <w:pPr>
        <w:jc w:val="center"/>
        <w:rPr>
          <w:rFonts w:ascii="TH SarabunIT๙" w:hAnsi="TH SarabunIT๙" w:cs="TH SarabunIT๙"/>
          <w:sz w:val="32"/>
          <w:szCs w:val="32"/>
        </w:rPr>
      </w:pPr>
      <w:r w:rsidRPr="0082142F">
        <w:rPr>
          <w:rFonts w:ascii="TH SarabunIT๙" w:hAnsi="TH SarabunIT๙" w:cs="TH SarabunIT๙" w:hint="cs"/>
          <w:sz w:val="32"/>
          <w:szCs w:val="32"/>
          <w:cs/>
        </w:rPr>
        <w:t>ประชาสัมพันธ์ภาพจุดคัดกรองของวิทยาลัย ตามมาตรการการป้องกันโควิด</w:t>
      </w:r>
      <w:r w:rsidRPr="0082142F">
        <w:rPr>
          <w:rFonts w:ascii="TH SarabunIT๙" w:hAnsi="TH SarabunIT๙" w:cs="TH SarabunIT๙"/>
          <w:sz w:val="32"/>
          <w:szCs w:val="32"/>
        </w:rPr>
        <w:t>-19</w:t>
      </w:r>
      <w:r w:rsidRPr="008214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E647D1C" w14:textId="77777777" w:rsidR="005D508B" w:rsidRPr="00217C11" w:rsidRDefault="005D508B" w:rsidP="005D508B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60A7829" wp14:editId="3AB09CBA">
            <wp:extent cx="2712710" cy="293340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105" cy="29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47971A0" wp14:editId="6208C9BC">
            <wp:extent cx="2699142" cy="2937031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26" cy="296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6786" w14:textId="77777777" w:rsidR="005D508B" w:rsidRDefault="005D508B" w:rsidP="005D508B">
      <w:pP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66305D0A" w14:textId="77777777" w:rsidR="005D508B" w:rsidRPr="0082142F" w:rsidRDefault="005D508B" w:rsidP="005D508B">
      <w:pPr>
        <w:rPr>
          <w:rFonts w:ascii="TH SarabunIT๙" w:hAnsi="TH SarabunIT๙" w:cs="TH SarabunIT๙"/>
          <w:sz w:val="32"/>
          <w:szCs w:val="32"/>
        </w:rPr>
      </w:pPr>
      <w:r w:rsidRPr="0082142F">
        <w:rPr>
          <w:rFonts w:ascii="TH SarabunIT๙" w:hAnsi="TH SarabunIT๙" w:cs="TH SarabunIT๙" w:hint="cs"/>
          <w:sz w:val="32"/>
          <w:szCs w:val="32"/>
          <w:cs/>
        </w:rPr>
        <w:t>ประขาสัมพันธ์การทำกิจกรรมหน้าเสาธงตอนเช้าของนักเรียน นักศึกษา โดยการแยกเข้าแถวหน้าชั้นเรียนแทนการเข้าแถวรวมกันที่อาคารโดม ซึ่งเป็นการเว้นระยะห่างทางสังคมตามมาตรการการป้องกันโควิด</w:t>
      </w:r>
      <w:r w:rsidRPr="0082142F">
        <w:rPr>
          <w:rFonts w:ascii="TH SarabunIT๙" w:hAnsi="TH SarabunIT๙" w:cs="TH SarabunIT๙"/>
          <w:sz w:val="32"/>
          <w:szCs w:val="32"/>
        </w:rPr>
        <w:t xml:space="preserve">-19 </w:t>
      </w:r>
    </w:p>
    <w:p w14:paraId="686E2EE8" w14:textId="77777777" w:rsidR="005D508B" w:rsidRPr="008763DB" w:rsidRDefault="005D508B" w:rsidP="005D508B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6301D7F" wp14:editId="7EE84FB3">
            <wp:extent cx="2733675" cy="30177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19" cy="30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1467991" wp14:editId="77B28D1C">
            <wp:extent cx="2722322" cy="299085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853" cy="30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7086" w14:textId="17DC586C" w:rsidR="005D508B" w:rsidRDefault="005D508B" w:rsidP="00D93221">
      <w:pPr>
        <w:spacing w:after="0"/>
        <w:rPr>
          <w:rFonts w:ascii="TH SarabunIT๙" w:hAnsi="TH SarabunIT๙" w:cs="TH SarabunIT๙"/>
          <w:sz w:val="28"/>
        </w:rPr>
      </w:pPr>
    </w:p>
    <w:p w14:paraId="7B38D46A" w14:textId="4E39D4A7" w:rsidR="005D508B" w:rsidRDefault="005D508B" w:rsidP="00D93221">
      <w:pPr>
        <w:spacing w:after="0"/>
        <w:rPr>
          <w:rFonts w:ascii="TH SarabunIT๙" w:hAnsi="TH SarabunIT๙" w:cs="TH SarabunIT๙"/>
          <w:sz w:val="28"/>
        </w:rPr>
      </w:pPr>
    </w:p>
    <w:p w14:paraId="1B9FE51C" w14:textId="60251FDD" w:rsidR="005D508B" w:rsidRDefault="005D508B" w:rsidP="00D93221">
      <w:pPr>
        <w:spacing w:after="0"/>
        <w:rPr>
          <w:rFonts w:ascii="TH SarabunIT๙" w:hAnsi="TH SarabunIT๙" w:cs="TH SarabunIT๙"/>
          <w:sz w:val="28"/>
        </w:rPr>
      </w:pPr>
    </w:p>
    <w:p w14:paraId="0B444013" w14:textId="545AC3C3" w:rsidR="005D508B" w:rsidRDefault="005D508B" w:rsidP="00D93221">
      <w:pPr>
        <w:spacing w:after="0"/>
        <w:rPr>
          <w:rFonts w:ascii="TH SarabunIT๙" w:hAnsi="TH SarabunIT๙" w:cs="TH SarabunIT๙"/>
          <w:sz w:val="28"/>
        </w:rPr>
      </w:pPr>
    </w:p>
    <w:p w14:paraId="3914E5C9" w14:textId="71C0109B" w:rsidR="005D508B" w:rsidRDefault="005D508B" w:rsidP="00D93221">
      <w:pPr>
        <w:spacing w:after="0"/>
        <w:rPr>
          <w:rFonts w:ascii="TH SarabunIT๙" w:hAnsi="TH SarabunIT๙" w:cs="TH SarabunIT๙"/>
          <w:sz w:val="28"/>
        </w:rPr>
      </w:pPr>
    </w:p>
    <w:p w14:paraId="1B4C7517" w14:textId="0629DA6E" w:rsidR="001D61A1" w:rsidRDefault="001D61A1" w:rsidP="001D61A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17C11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สวัสดิการ</w:t>
      </w:r>
    </w:p>
    <w:p w14:paraId="0EAD5201" w14:textId="77777777" w:rsidR="001D61A1" w:rsidRPr="001D61A1" w:rsidRDefault="001D61A1" w:rsidP="001D61A1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u w:val="single"/>
        </w:rPr>
      </w:pPr>
    </w:p>
    <w:p w14:paraId="3D53F4F7" w14:textId="2A2FB201" w:rsidR="001D61A1" w:rsidRDefault="001D61A1" w:rsidP="001D61A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 w:rsidRPr="001D61A1">
        <w:rPr>
          <w:rFonts w:ascii="TH SarabunIT๙" w:hAnsi="TH SarabunIT๙" w:cs="TH SarabunIT๙" w:hint="cs"/>
          <w:sz w:val="36"/>
          <w:szCs w:val="36"/>
          <w:cs/>
        </w:rPr>
        <w:t>งานสวัสดิการได้จัดหา เครื่องสแกนอุณหภูมิให้กับครูเวร</w:t>
      </w:r>
    </w:p>
    <w:p w14:paraId="02CC8857" w14:textId="37A64598" w:rsidR="001D61A1" w:rsidRDefault="001D61A1" w:rsidP="001D61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การตั้งจุดคัดกรองนักเรียน นักศึกษาหน้าทางเข้าหน้าวิทยาลัย โดยมีครูเวรประจำวันดูแลจุดคัดกรองและตรวจสแกนวัดไข้ให้กับนักเรียน นักศึกษาจากเครื่องสแกนตรวจวัดอุณหภูมิ</w:t>
      </w:r>
    </w:p>
    <w:p w14:paraId="00C8A4BA" w14:textId="2C641225" w:rsidR="001D61A1" w:rsidRDefault="001D61A1" w:rsidP="001D61A1">
      <w:pPr>
        <w:rPr>
          <w:rFonts w:ascii="TH SarabunIT๙" w:hAnsi="TH SarabunIT๙" w:cs="TH SarabunIT๙"/>
          <w:sz w:val="32"/>
          <w:szCs w:val="32"/>
        </w:rPr>
      </w:pPr>
    </w:p>
    <w:p w14:paraId="1618CD1E" w14:textId="426CDC7E" w:rsidR="001D61A1" w:rsidRDefault="001D61A1" w:rsidP="001D61A1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73BC9CD" wp14:editId="4F78D4F6">
            <wp:extent cx="2729887" cy="204756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42" cy="205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02BD320" wp14:editId="33CFB559">
            <wp:extent cx="2984500" cy="1989668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734" cy="200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9A59" w14:textId="66FB688F" w:rsidR="001D61A1" w:rsidRDefault="001D61A1" w:rsidP="001D61A1">
      <w:pPr>
        <w:rPr>
          <w:rFonts w:ascii="TH SarabunIT๙" w:hAnsi="TH SarabunIT๙" w:cs="TH SarabunIT๙"/>
          <w:noProof/>
          <w:sz w:val="32"/>
          <w:szCs w:val="32"/>
        </w:rPr>
      </w:pPr>
    </w:p>
    <w:p w14:paraId="55E72AE9" w14:textId="7FEEC907" w:rsidR="001D61A1" w:rsidRDefault="001D61A1" w:rsidP="001D61A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1D61A1">
        <w:rPr>
          <w:rFonts w:ascii="TH SarabunIT๙" w:hAnsi="TH SarabunIT๙" w:cs="TH SarabunIT๙" w:hint="cs"/>
          <w:sz w:val="36"/>
          <w:szCs w:val="36"/>
          <w:cs/>
        </w:rPr>
        <w:t>งานสวัสดิการได้จัดหา</w:t>
      </w:r>
      <w:r>
        <w:rPr>
          <w:rFonts w:ascii="TH SarabunIT๙" w:hAnsi="TH SarabunIT๙" w:cs="TH SarabunIT๙" w:hint="cs"/>
          <w:sz w:val="36"/>
          <w:szCs w:val="36"/>
          <w:cs/>
        </w:rPr>
        <w:t>หน้ากากอนามัยให้กับนักเรียน นักศึกษา</w:t>
      </w:r>
    </w:p>
    <w:p w14:paraId="06A3211C" w14:textId="54BDA29D" w:rsidR="001D61A1" w:rsidRDefault="001D61A1" w:rsidP="001D61A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เจ้าหน้าที่งานสวัสดิการแจกหน้ากากอนามัยให้กับนักเรียน นักศึกษาโดยให้ลงชื่อ ทุกครั้งที่มีการขอรับหน้ากากอนามัย</w:t>
      </w:r>
      <w:r w:rsidR="00044D42">
        <w:rPr>
          <w:rFonts w:ascii="TH SarabunIT๙" w:hAnsi="TH SarabunIT๙" w:cs="TH SarabunIT๙" w:hint="cs"/>
          <w:sz w:val="32"/>
          <w:szCs w:val="32"/>
          <w:cs/>
        </w:rPr>
        <w:t xml:space="preserve"> โดยมีการตั้งเงื่อนไขให้ทุกคนรับได้ไม่เกิน </w:t>
      </w:r>
      <w:r w:rsidR="00044D42">
        <w:rPr>
          <w:rFonts w:ascii="TH SarabunIT๙" w:hAnsi="TH SarabunIT๙" w:cs="TH SarabunIT๙"/>
          <w:sz w:val="32"/>
          <w:szCs w:val="32"/>
        </w:rPr>
        <w:t xml:space="preserve">3 </w:t>
      </w:r>
      <w:r w:rsidR="00044D42">
        <w:rPr>
          <w:rFonts w:ascii="TH SarabunIT๙" w:hAnsi="TH SarabunIT๙" w:cs="TH SarabunIT๙" w:hint="cs"/>
          <w:sz w:val="32"/>
          <w:szCs w:val="32"/>
          <w:cs/>
        </w:rPr>
        <w:t>ครั้ง จึงทำให้ นักเรียน นักศึกษา มีหน้ากากอนามัยสวมทุกคน</w:t>
      </w:r>
    </w:p>
    <w:p w14:paraId="0A144E22" w14:textId="480633CF" w:rsidR="00044D42" w:rsidRDefault="00044D42" w:rsidP="001D61A1">
      <w:pPr>
        <w:rPr>
          <w:rFonts w:ascii="TH SarabunIT๙" w:hAnsi="TH SarabunIT๙" w:cs="TH SarabunIT๙"/>
          <w:sz w:val="32"/>
          <w:szCs w:val="32"/>
        </w:rPr>
      </w:pPr>
    </w:p>
    <w:p w14:paraId="30FE74A7" w14:textId="77777777" w:rsidR="00044D42" w:rsidRPr="001D61A1" w:rsidRDefault="00044D42" w:rsidP="001D61A1">
      <w:pPr>
        <w:rPr>
          <w:rFonts w:ascii="TH SarabunIT๙" w:hAnsi="TH SarabunIT๙" w:cs="TH SarabunIT๙" w:hint="cs"/>
          <w:sz w:val="32"/>
          <w:szCs w:val="32"/>
          <w:cs/>
        </w:rPr>
      </w:pPr>
    </w:p>
    <w:p w14:paraId="05B8F5C6" w14:textId="50F892CA" w:rsidR="001D61A1" w:rsidRPr="001D61A1" w:rsidRDefault="00044D42" w:rsidP="001D61A1">
      <w:pPr>
        <w:rPr>
          <w:rFonts w:ascii="TH SarabunIT๙" w:hAnsi="TH SarabunIT๙" w:cs="TH SarabunIT๙" w:hint="cs"/>
          <w:sz w:val="40"/>
          <w:szCs w:val="40"/>
          <w:cs/>
        </w:rPr>
      </w:pPr>
      <w:r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inline distT="0" distB="0" distL="0" distR="0" wp14:anchorId="64A84605" wp14:editId="669121B5">
            <wp:extent cx="1528035" cy="2038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662" cy="20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13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B75213"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inline distT="0" distB="0" distL="0" distR="0" wp14:anchorId="2CAE02A7" wp14:editId="05402D00">
            <wp:extent cx="1328381" cy="198120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907" cy="202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13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B75213">
        <w:rPr>
          <w:rFonts w:ascii="TH SarabunIT๙" w:hAnsi="TH SarabunIT๙" w:cs="TH SarabunIT๙" w:hint="cs"/>
          <w:noProof/>
          <w:sz w:val="40"/>
          <w:szCs w:val="40"/>
          <w:cs/>
          <w:lang w:val="th-TH"/>
        </w:rPr>
        <w:t xml:space="preserve">   </w:t>
      </w:r>
      <w:r w:rsidR="00B75213">
        <w:rPr>
          <w:rFonts w:ascii="TH SarabunIT๙" w:hAnsi="TH SarabunIT๙" w:cs="TH SarabunIT๙" w:hint="cs"/>
          <w:noProof/>
          <w:sz w:val="40"/>
          <w:szCs w:val="40"/>
          <w:lang w:val="th-TH"/>
        </w:rPr>
        <w:drawing>
          <wp:inline distT="0" distB="0" distL="0" distR="0" wp14:anchorId="534E9189" wp14:editId="468838C9">
            <wp:extent cx="2703813" cy="2028002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30" cy="20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FA2D" w14:textId="75AA9F4C" w:rsidR="005D508B" w:rsidRPr="00D93221" w:rsidRDefault="005D508B" w:rsidP="001D61A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7CD23596" w14:textId="2CCDE616" w:rsidR="00D93221" w:rsidRDefault="00D93221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7200B567" w14:textId="203C2156" w:rsidR="00044D42" w:rsidRDefault="00044D42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2C553036" w14:textId="5B275042" w:rsidR="00044D42" w:rsidRPr="00B75213" w:rsidRDefault="00044D42" w:rsidP="00B75213">
      <w:pPr>
        <w:rPr>
          <w:rFonts w:ascii="TH SarabunIT๙" w:hAnsi="TH SarabunIT๙" w:cs="TH SarabunIT๙" w:hint="cs"/>
          <w:sz w:val="32"/>
          <w:szCs w:val="32"/>
        </w:rPr>
      </w:pPr>
    </w:p>
    <w:p w14:paraId="786614F7" w14:textId="77777777" w:rsidR="00044D42" w:rsidRDefault="00044D42" w:rsidP="00044D4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17C11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ปกครอง</w:t>
      </w:r>
    </w:p>
    <w:p w14:paraId="7F3F41DC" w14:textId="77777777" w:rsidR="00044D42" w:rsidRPr="00217C11" w:rsidRDefault="00044D42" w:rsidP="00044D4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</w:p>
    <w:p w14:paraId="38CE981F" w14:textId="77777777" w:rsidR="00044D42" w:rsidRDefault="00044D42" w:rsidP="00044D4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ให้นักเรียน นักศึกษาทำการสแกนเข้าระบบไทยชนะ ก่อนเข้ามาในสถานศึกษา </w:t>
      </w:r>
    </w:p>
    <w:p w14:paraId="68AEB932" w14:textId="77777777" w:rsidR="00044D42" w:rsidRPr="00671BDE" w:rsidRDefault="00044D42" w:rsidP="00044D4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และล้างมือด้วยเจลแอลกอออล์</w:t>
      </w:r>
    </w:p>
    <w:p w14:paraId="1203AE80" w14:textId="77777777" w:rsidR="00044D42" w:rsidRPr="00217C11" w:rsidRDefault="00044D42" w:rsidP="00044D42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782E220" wp14:editId="0329D1E7">
            <wp:extent cx="2685958" cy="1790065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05" cy="180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76662A16" wp14:editId="48697D6A">
            <wp:extent cx="2762353" cy="1840849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53" cy="18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173A" w14:textId="7714F65B" w:rsidR="00044D42" w:rsidRDefault="00044D42" w:rsidP="00044D42">
      <w:pP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7A3BE96E" w14:textId="77777777" w:rsidR="00B75213" w:rsidRDefault="00B75213" w:rsidP="00044D42">
      <w:pP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</w:pPr>
    </w:p>
    <w:p w14:paraId="5F69E4C9" w14:textId="77777777" w:rsidR="00044D42" w:rsidRDefault="00044D42" w:rsidP="00044D4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</w:t>
      </w:r>
      <w:r w:rsidRPr="00671BDE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จัดตั้ง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จุดคัดกรอง อุโมงค์ตรวจวัดอุณหภูมิด้วยใบหน้าที่ทันสมัย  เพื่อทำ</w:t>
      </w:r>
      <w:r w:rsidRPr="00671BD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การคัดกรอง</w:t>
      </w:r>
    </w:p>
    <w:p w14:paraId="7C7ACF41" w14:textId="77777777" w:rsidR="00044D42" w:rsidRDefault="00044D42" w:rsidP="00044D4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71BDE">
        <w:rPr>
          <w:rFonts w:ascii="TH SarabunIT๙" w:hAnsi="TH SarabunIT๙" w:cs="TH SarabunIT๙" w:hint="cs"/>
          <w:b/>
          <w:bCs/>
          <w:sz w:val="36"/>
          <w:szCs w:val="36"/>
          <w:cs/>
        </w:rPr>
        <w:t>นักเรียน นักศึกษา</w:t>
      </w:r>
      <w:r w:rsidRPr="00671BD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71BD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ด้านหน้าวิทยาลัย </w:t>
      </w:r>
    </w:p>
    <w:p w14:paraId="0E6DE175" w14:textId="77777777" w:rsidR="00044D42" w:rsidRDefault="00044D42" w:rsidP="00044D42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</w:p>
    <w:p w14:paraId="286F0E43" w14:textId="77777777" w:rsidR="00044D42" w:rsidRPr="008763DB" w:rsidRDefault="00044D42" w:rsidP="00044D42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1FD19D0" wp14:editId="35D3ECEC">
            <wp:extent cx="2863382" cy="1908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22" cy="190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E34E198" wp14:editId="6DBF3F1C">
            <wp:extent cx="2777655" cy="1851046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55" cy="18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</w:p>
    <w:p w14:paraId="0E3EE4DC" w14:textId="67772236" w:rsidR="00044D42" w:rsidRDefault="00044D42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60685831" w14:textId="1E0C4331" w:rsidR="00B75213" w:rsidRDefault="00B75213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577A7E26" w14:textId="11465F5C" w:rsidR="00B75213" w:rsidRDefault="00B75213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53C500F2" w14:textId="47C22A6A" w:rsidR="00B75213" w:rsidRDefault="00B75213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7EE210ED" w14:textId="41B04DEE" w:rsidR="00B75213" w:rsidRDefault="00B75213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23AA8ACA" w14:textId="609B2D5D" w:rsidR="00B75213" w:rsidRDefault="00B75213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3C283BA7" w14:textId="6E853A99" w:rsidR="00B75213" w:rsidRDefault="00B75213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082603FC" w14:textId="35738C86" w:rsidR="00B75213" w:rsidRDefault="00B75213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3769480F" w14:textId="77777777" w:rsidR="00FE1BB9" w:rsidRDefault="00FE1BB9" w:rsidP="00FE1BB9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17C11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อาคารและสถานที่</w:t>
      </w:r>
    </w:p>
    <w:p w14:paraId="5CFE29E9" w14:textId="77777777" w:rsidR="00FE1BB9" w:rsidRDefault="00FE1BB9" w:rsidP="00FE1BB9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D9AADE8" w14:textId="77777777" w:rsidR="00FE1BB9" w:rsidRDefault="00FE1BB9" w:rsidP="00FE1BB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ติดตั้งจุดล้างมือตามจุดต่างๆในวิทยาลัย เช่น หน้าอาคารเรียน หน้าโรงอาหาร เป็นต้น พร้อมทั้งกำกับ ดูแลให้แม่บ้านเช็ดทำความสะอาดราวบันไดและจุดที่มีการสัมผัส บ่อยๆ ด้วยแอลกอฮอล์เป็นประจำทุกวัน</w:t>
      </w:r>
    </w:p>
    <w:p w14:paraId="520E6416" w14:textId="77777777" w:rsidR="00FE1BB9" w:rsidRPr="00671BDE" w:rsidRDefault="00FE1BB9" w:rsidP="00FE1BB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2292C9" w14:textId="77777777" w:rsidR="00FE1BB9" w:rsidRPr="00217C11" w:rsidRDefault="00FE1BB9" w:rsidP="00FE1BB9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BFCAB56" wp14:editId="5745EE10">
            <wp:extent cx="2762353" cy="127462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53" cy="12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0CAC457" wp14:editId="6DDAFFFD">
            <wp:extent cx="1314450" cy="2702841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031" cy="27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14:paraId="0265E6FD" w14:textId="77777777" w:rsidR="00FE1BB9" w:rsidRDefault="00FE1BB9" w:rsidP="00FE1BB9">
      <w:pP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1A5B33B5" w14:textId="77777777" w:rsidR="00FE1BB9" w:rsidRDefault="00FE1BB9" w:rsidP="00FE1BB9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</w:t>
      </w:r>
    </w:p>
    <w:p w14:paraId="37DB5849" w14:textId="77777777" w:rsidR="00FE1BB9" w:rsidRDefault="00FE1BB9" w:rsidP="00FE1BB9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4D6B578" w14:textId="77777777" w:rsidR="00FE1BB9" w:rsidRPr="008763DB" w:rsidRDefault="00FE1BB9" w:rsidP="00FE1BB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59B8A92" wp14:editId="3B1FA7AE">
            <wp:extent cx="2790825" cy="1287763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08" cy="129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4870913B" wp14:editId="2180682A">
            <wp:extent cx="2705100" cy="1248207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4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2D071" w14:textId="5628E408" w:rsidR="00B75213" w:rsidRDefault="00B75213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79C0D966" w14:textId="76611DBB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06BE7C8F" w14:textId="54BD2389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77091156" w14:textId="31EB16E4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22D9EC0A" w14:textId="1D4112DA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647CF927" w14:textId="296F43B5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2C8537DE" w14:textId="0DBD1392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29A48C4D" w14:textId="28A72BA8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3042A306" w14:textId="0774F29A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16C7546B" w14:textId="77777777" w:rsidR="00FE1BB9" w:rsidRDefault="00FE1BB9" w:rsidP="00FE1BB9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17C11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กิจกรรม</w:t>
      </w:r>
    </w:p>
    <w:p w14:paraId="77FE521A" w14:textId="77777777" w:rsidR="00FE1BB9" w:rsidRDefault="00FE1BB9" w:rsidP="00FE1BB9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72A0A95A" w14:textId="77777777" w:rsidR="00FE1BB9" w:rsidRDefault="00FE1BB9" w:rsidP="00FE1BB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งดจัดกิจกกรรมที่มีการรวมตัวกันเป็นจำนวนมาก ในการจัดกิจกรรมหน้าเสาธง ได้ให้นักเรียน นักศึกษาแยกทำกิจกรรมหน้าชั้นเรียนของแต่ละสาขาวิชาแทนเพื่อเป็นการเว้นระยะห่างทางสังคมตามมาตรการการป็องกันโควิด</w:t>
      </w:r>
      <w:r>
        <w:rPr>
          <w:rFonts w:ascii="TH SarabunIT๙" w:hAnsi="TH SarabunIT๙" w:cs="TH SarabunIT๙"/>
          <w:sz w:val="32"/>
          <w:szCs w:val="32"/>
        </w:rPr>
        <w:t xml:space="preserve">-19 </w:t>
      </w:r>
    </w:p>
    <w:p w14:paraId="188DCFEB" w14:textId="77777777" w:rsidR="00FE1BB9" w:rsidRPr="00671BDE" w:rsidRDefault="00FE1BB9" w:rsidP="00FE1BB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6E2558" w14:textId="77777777" w:rsidR="00FE1BB9" w:rsidRPr="00217C11" w:rsidRDefault="00FE1BB9" w:rsidP="00FE1BB9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2A9158B" wp14:editId="0BAC51E3">
            <wp:extent cx="2762353" cy="1554430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53" cy="15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CCE2384" wp14:editId="3B3565AE">
            <wp:extent cx="2571750" cy="192924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685" cy="19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14:paraId="039B5293" w14:textId="77777777" w:rsidR="00FE1BB9" w:rsidRDefault="00FE1BB9" w:rsidP="00FE1BB9">
      <w:pP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78BB8E51" w14:textId="77777777" w:rsidR="00FE1BB9" w:rsidRDefault="00FE1BB9" w:rsidP="00FE1BB9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</w:t>
      </w:r>
    </w:p>
    <w:p w14:paraId="4E4FAD1D" w14:textId="77777777" w:rsidR="00FE1BB9" w:rsidRDefault="00FE1BB9" w:rsidP="00FE1BB9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1B11CC1" w14:textId="77777777" w:rsidR="00FE1BB9" w:rsidRPr="008763DB" w:rsidRDefault="00FE1BB9" w:rsidP="00FE1BB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A8A9F41" wp14:editId="030C2854">
            <wp:extent cx="2748928" cy="206216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28" cy="2062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0473DC56" wp14:editId="6BD87D19">
            <wp:extent cx="2749550" cy="154662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54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BB41F" w14:textId="6B441F35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2F6E1DFB" w14:textId="2E80E50D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21DFE669" w14:textId="259716F3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305822B9" w14:textId="4038E0C2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61134C3D" w14:textId="3C60B13A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647BDB94" w14:textId="7EA3B0FA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68C95C75" w14:textId="0FECD53D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0BBD4BBF" w14:textId="780F95E8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08F6D5FA" w14:textId="007B927E" w:rsidR="00FE1BB9" w:rsidRDefault="00FE1BB9" w:rsidP="00433CA2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4A6F07E2" w14:textId="77777777" w:rsidR="00FE1BB9" w:rsidRDefault="00FE1BB9" w:rsidP="00FE1BB9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bookmarkStart w:id="1" w:name="_Hlk65505627"/>
      <w:bookmarkEnd w:id="1"/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ครูที่ปรึกษา หรือ การเรียนการสอน</w:t>
      </w:r>
    </w:p>
    <w:p w14:paraId="208E4F62" w14:textId="77777777" w:rsidR="00FE1BB9" w:rsidRDefault="00FE1BB9" w:rsidP="00FE1BB9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E8813C2" w14:textId="77777777" w:rsidR="00FE1BB9" w:rsidRDefault="00FE1BB9" w:rsidP="00FE1BB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ตรวจวัดอุณหภูมินักเรียน นักศึกษาก่อนเข้าห้องเรียนและให้สวมหน้ากากอนามัยตลอดในชั้นเรียน พร้อมทั้งให้นักเรียน นักศึกษา ร่วมกันทำความสะอาดภายในห้องเรียนเพื่อป้องกันโควิด</w:t>
      </w:r>
      <w:r>
        <w:rPr>
          <w:rFonts w:ascii="TH SarabunIT๙" w:hAnsi="TH SarabunIT๙" w:cs="TH SarabunIT๙"/>
          <w:sz w:val="32"/>
          <w:szCs w:val="32"/>
        </w:rPr>
        <w:t xml:space="preserve">-19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นอกจากนี้ ได้จัดการเรียนการสอนแบบ </w:t>
      </w:r>
      <w:r>
        <w:rPr>
          <w:rFonts w:ascii="TH SarabunIT๙" w:hAnsi="TH SarabunIT๙" w:cs="TH SarabunIT๙"/>
          <w:sz w:val="32"/>
          <w:szCs w:val="32"/>
        </w:rPr>
        <w:t xml:space="preserve">ONLINE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ในช่วงหยุดการเรียนการสอน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สัปดาห์เพื่อเฝ้าระวังการแพร่ระบาดของโควิด</w:t>
      </w:r>
      <w:r>
        <w:rPr>
          <w:rFonts w:ascii="TH SarabunIT๙" w:hAnsi="TH SarabunIT๙" w:cs="TH SarabunIT๙"/>
          <w:sz w:val="32"/>
          <w:szCs w:val="32"/>
        </w:rPr>
        <w:t>-19</w:t>
      </w:r>
    </w:p>
    <w:p w14:paraId="156AB2F3" w14:textId="77777777" w:rsidR="00FE1BB9" w:rsidRPr="0077006E" w:rsidRDefault="00FE1BB9" w:rsidP="00FE1BB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5FD3F8" w14:textId="77777777" w:rsidR="00FE1BB9" w:rsidRPr="00217C11" w:rsidRDefault="00FE1BB9" w:rsidP="00FE1BB9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104386E" wp14:editId="09F5B346">
            <wp:extent cx="2562014" cy="1921510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56" cy="192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1EB39B4" wp14:editId="28118DDA">
            <wp:extent cx="2571750" cy="192881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13" cy="19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14:paraId="2C5393B5" w14:textId="77777777" w:rsidR="00FE1BB9" w:rsidRDefault="00FE1BB9" w:rsidP="00FE1BB9">
      <w:pP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1D564C97" w14:textId="77777777" w:rsidR="00FE1BB9" w:rsidRDefault="00FE1BB9" w:rsidP="00FE1BB9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  </w:t>
      </w:r>
    </w:p>
    <w:p w14:paraId="12C4FB6C" w14:textId="77777777" w:rsidR="00FE1BB9" w:rsidRDefault="00FE1BB9" w:rsidP="00FE1BB9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9EE2B6A" w14:textId="77777777" w:rsidR="00FE1BB9" w:rsidRPr="008763DB" w:rsidRDefault="00FE1BB9" w:rsidP="00FE1BB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47BA768" wp14:editId="56D217FF">
            <wp:extent cx="2381250" cy="1785938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54EF7BF6" wp14:editId="02735C8B">
            <wp:extent cx="2987792" cy="1729105"/>
            <wp:effectExtent l="0" t="0" r="3175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98" cy="17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</w:t>
      </w:r>
    </w:p>
    <w:p w14:paraId="1FAFA7DE" w14:textId="77777777" w:rsidR="00FE1BB9" w:rsidRPr="00433CA2" w:rsidRDefault="00FE1BB9" w:rsidP="00433CA2">
      <w:pPr>
        <w:pStyle w:val="ListParagraph"/>
        <w:rPr>
          <w:rFonts w:ascii="TH SarabunIT๙" w:hAnsi="TH SarabunIT๙" w:cs="TH SarabunIT๙" w:hint="cs"/>
          <w:sz w:val="32"/>
          <w:szCs w:val="32"/>
          <w:cs/>
        </w:rPr>
      </w:pPr>
    </w:p>
    <w:sectPr w:rsidR="00FE1BB9" w:rsidRPr="00433CA2" w:rsidSect="00C11A5E">
      <w:pgSz w:w="11906" w:h="16838"/>
      <w:pgMar w:top="990" w:right="1106" w:bottom="720" w:left="13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066ADD"/>
    <w:multiLevelType w:val="hybridMultilevel"/>
    <w:tmpl w:val="7A7A3A9A"/>
    <w:lvl w:ilvl="0" w:tplc="34CA718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B165E"/>
    <w:multiLevelType w:val="hybridMultilevel"/>
    <w:tmpl w:val="43C4125E"/>
    <w:lvl w:ilvl="0" w:tplc="95F2F82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DA0D34"/>
    <w:multiLevelType w:val="hybridMultilevel"/>
    <w:tmpl w:val="2A92B196"/>
    <w:lvl w:ilvl="0" w:tplc="F3F8281C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06217"/>
    <w:multiLevelType w:val="hybridMultilevel"/>
    <w:tmpl w:val="B4C6962C"/>
    <w:lvl w:ilvl="0" w:tplc="709477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E3F"/>
    <w:rsid w:val="00027352"/>
    <w:rsid w:val="00044D42"/>
    <w:rsid w:val="0009703B"/>
    <w:rsid w:val="001D61A1"/>
    <w:rsid w:val="001F2141"/>
    <w:rsid w:val="00276C14"/>
    <w:rsid w:val="003B4B27"/>
    <w:rsid w:val="00433CA2"/>
    <w:rsid w:val="004B0423"/>
    <w:rsid w:val="004C3F58"/>
    <w:rsid w:val="005A3C59"/>
    <w:rsid w:val="005B0D6F"/>
    <w:rsid w:val="005D5045"/>
    <w:rsid w:val="005D508B"/>
    <w:rsid w:val="006044CE"/>
    <w:rsid w:val="00612B54"/>
    <w:rsid w:val="00667985"/>
    <w:rsid w:val="00693E3F"/>
    <w:rsid w:val="00712737"/>
    <w:rsid w:val="007904AD"/>
    <w:rsid w:val="0082142F"/>
    <w:rsid w:val="0083683E"/>
    <w:rsid w:val="008D2180"/>
    <w:rsid w:val="0090415C"/>
    <w:rsid w:val="00924562"/>
    <w:rsid w:val="00925587"/>
    <w:rsid w:val="0098044A"/>
    <w:rsid w:val="009F4566"/>
    <w:rsid w:val="00A27EBE"/>
    <w:rsid w:val="00A550A2"/>
    <w:rsid w:val="00A80EF9"/>
    <w:rsid w:val="00AB2977"/>
    <w:rsid w:val="00B0692E"/>
    <w:rsid w:val="00B26296"/>
    <w:rsid w:val="00B75213"/>
    <w:rsid w:val="00C11A5E"/>
    <w:rsid w:val="00C9610A"/>
    <w:rsid w:val="00CB010B"/>
    <w:rsid w:val="00D167FE"/>
    <w:rsid w:val="00D424E6"/>
    <w:rsid w:val="00D93221"/>
    <w:rsid w:val="00E663CB"/>
    <w:rsid w:val="00E71A76"/>
    <w:rsid w:val="00E81177"/>
    <w:rsid w:val="00E91003"/>
    <w:rsid w:val="00F13789"/>
    <w:rsid w:val="00F51F06"/>
    <w:rsid w:val="00F75F5F"/>
    <w:rsid w:val="00F94869"/>
    <w:rsid w:val="00F960BB"/>
    <w:rsid w:val="00FD03CE"/>
    <w:rsid w:val="00FE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1EF84"/>
  <w15:docId w15:val="{3C39B330-FB1A-46D1-9A43-4F756595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3E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2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29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18</Pages>
  <Words>2810</Words>
  <Characters>16019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PEO</dc:creator>
  <cp:lastModifiedBy>Juntanipa Phermphoon</cp:lastModifiedBy>
  <cp:revision>19</cp:revision>
  <cp:lastPrinted>2021-02-22T09:58:00Z</cp:lastPrinted>
  <dcterms:created xsi:type="dcterms:W3CDTF">2021-03-01T02:50:00Z</dcterms:created>
  <dcterms:modified xsi:type="dcterms:W3CDTF">2021-03-03T04:51:00Z</dcterms:modified>
</cp:coreProperties>
</file>